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BD9F" w14:textId="77777777" w:rsidR="004072CE" w:rsidRDefault="004072CE" w:rsidP="00360D8B">
      <w:pPr>
        <w:spacing w:line="254" w:lineRule="auto"/>
        <w:ind w:left="2160" w:firstLine="720"/>
        <w:jc w:val="center"/>
        <w:rPr>
          <w:rFonts w:ascii="Aptos Display" w:eastAsia="Aptos" w:hAnsi="Aptos Display" w:cs="Times New Roman"/>
          <w:b/>
          <w:bCs/>
          <w:sz w:val="28"/>
          <w:szCs w:val="28"/>
          <w:u w:val="single"/>
        </w:rPr>
      </w:pPr>
      <w:r>
        <w:rPr>
          <w:rFonts w:ascii="Aptos Display" w:eastAsia="Aptos" w:hAnsi="Aptos Display" w:cs="Times New Roman"/>
          <w:b/>
          <w:bCs/>
          <w:sz w:val="28"/>
          <w:szCs w:val="28"/>
          <w:u w:val="single"/>
        </w:rPr>
        <w:t>FURNEUX PELHAM PARISH COUNCIL</w:t>
      </w:r>
    </w:p>
    <w:p w14:paraId="09DA58A1" w14:textId="77777777" w:rsidR="004072CE" w:rsidRDefault="004072CE" w:rsidP="004072CE">
      <w:pPr>
        <w:spacing w:line="254" w:lineRule="auto"/>
        <w:ind w:left="720" w:firstLine="720"/>
        <w:jc w:val="center"/>
        <w:rPr>
          <w:rFonts w:ascii="Aptos Display" w:eastAsia="Aptos" w:hAnsi="Aptos Display" w:cs="Times New Roman"/>
          <w:b/>
          <w:bCs/>
          <w:sz w:val="28"/>
          <w:szCs w:val="28"/>
          <w:u w:val="single"/>
        </w:rPr>
      </w:pPr>
      <w:r>
        <w:rPr>
          <w:rFonts w:ascii="Aptos Display" w:eastAsia="Aptos" w:hAnsi="Aptos Display" w:cs="Times New Roman"/>
          <w:b/>
          <w:bCs/>
          <w:sz w:val="28"/>
          <w:szCs w:val="28"/>
          <w:u w:val="single"/>
        </w:rPr>
        <w:t>AGENDA</w:t>
      </w:r>
    </w:p>
    <w:p w14:paraId="048568D7" w14:textId="673C8B70" w:rsidR="004072CE" w:rsidRDefault="004072CE" w:rsidP="004072CE">
      <w:pPr>
        <w:spacing w:line="254" w:lineRule="auto"/>
        <w:rPr>
          <w:rFonts w:ascii="Arial Rounded MT Bold" w:eastAsia="Aptos" w:hAnsi="Arial Rounded MT Bold" w:cs="Times New Roman"/>
          <w:sz w:val="28"/>
          <w:szCs w:val="28"/>
        </w:rPr>
      </w:pPr>
      <w:r>
        <w:rPr>
          <w:rFonts w:ascii="Aptos Display" w:eastAsia="Aptos" w:hAnsi="Aptos Display" w:cs="Times New Roman"/>
          <w:b/>
          <w:bCs/>
          <w:sz w:val="22"/>
          <w:szCs w:val="22"/>
        </w:rPr>
        <w:t>To: Cllrs S Bratt, K Bayes, B Goodman, H Smart, M Thorpe, E Wills</w:t>
      </w:r>
    </w:p>
    <w:p w14:paraId="0D13B216" w14:textId="16BB2AE8" w:rsidR="004072CE" w:rsidRDefault="004072CE" w:rsidP="004072CE">
      <w:pPr>
        <w:spacing w:line="254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You are hereby summoned to attend the</w:t>
      </w:r>
      <w:r w:rsidR="000B2203">
        <w:rPr>
          <w:rFonts w:ascii="Aptos" w:eastAsia="Aptos" w:hAnsi="Aptos" w:cs="Times New Roman"/>
          <w:sz w:val="22"/>
          <w:szCs w:val="22"/>
        </w:rPr>
        <w:t xml:space="preserve"> Full Council </w:t>
      </w:r>
      <w:r>
        <w:rPr>
          <w:rFonts w:ascii="Aptos" w:eastAsia="Aptos" w:hAnsi="Aptos" w:cs="Times New Roman"/>
          <w:sz w:val="22"/>
          <w:szCs w:val="22"/>
        </w:rPr>
        <w:t xml:space="preserve"> meeting of Furneux Pelham Parish Council which will be held on </w:t>
      </w:r>
      <w:r>
        <w:rPr>
          <w:rFonts w:ascii="Aptos" w:eastAsia="Aptos" w:hAnsi="Aptos" w:cs="Times New Roman"/>
          <w:b/>
          <w:bCs/>
          <w:sz w:val="22"/>
          <w:szCs w:val="22"/>
        </w:rPr>
        <w:t xml:space="preserve">Wednesday </w:t>
      </w:r>
      <w:r w:rsidR="000B2203">
        <w:rPr>
          <w:rFonts w:ascii="Aptos" w:eastAsia="Aptos" w:hAnsi="Aptos" w:cs="Times New Roman"/>
          <w:b/>
          <w:bCs/>
          <w:sz w:val="22"/>
          <w:szCs w:val="22"/>
        </w:rPr>
        <w:t>26</w:t>
      </w:r>
      <w:r w:rsidR="000B2203" w:rsidRPr="000B2203">
        <w:rPr>
          <w:rFonts w:ascii="Aptos" w:eastAsia="Aptos" w:hAnsi="Aptos" w:cs="Times New Roman"/>
          <w:b/>
          <w:bCs/>
          <w:sz w:val="22"/>
          <w:szCs w:val="22"/>
          <w:vertAlign w:val="superscript"/>
        </w:rPr>
        <w:t>th</w:t>
      </w:r>
      <w:r w:rsidR="000B2203">
        <w:rPr>
          <w:rFonts w:ascii="Aptos" w:eastAsia="Aptos" w:hAnsi="Aptos" w:cs="Times New Roman"/>
          <w:b/>
          <w:bCs/>
          <w:sz w:val="22"/>
          <w:szCs w:val="22"/>
        </w:rPr>
        <w:t xml:space="preserve"> November</w:t>
      </w:r>
      <w:r>
        <w:rPr>
          <w:rFonts w:ascii="Aptos" w:eastAsia="Aptos" w:hAnsi="Aptos" w:cs="Times New Roman"/>
          <w:b/>
          <w:bCs/>
          <w:sz w:val="22"/>
          <w:szCs w:val="22"/>
        </w:rPr>
        <w:t xml:space="preserve"> commencing at 7.30pm </w:t>
      </w:r>
      <w:r>
        <w:rPr>
          <w:rFonts w:ascii="Aptos" w:eastAsia="Aptos" w:hAnsi="Aptos" w:cs="Times New Roman"/>
          <w:sz w:val="22"/>
          <w:szCs w:val="22"/>
        </w:rPr>
        <w:t>. Members of the public and press who wish to attend are invited to do so; there will be provision for the receipt of representations, if any, from parishioners at the commencement of the meeting under item 1 of the Agenda.</w:t>
      </w:r>
    </w:p>
    <w:p w14:paraId="47A3AF63" w14:textId="77777777" w:rsidR="004072CE" w:rsidRDefault="004072CE" w:rsidP="004072CE">
      <w:pPr>
        <w:spacing w:line="254" w:lineRule="auto"/>
        <w:rPr>
          <w:rFonts w:ascii="Baguet Script" w:eastAsia="Aptos" w:hAnsi="Baguet Script" w:cs="Times New Roman"/>
          <w:sz w:val="22"/>
          <w:szCs w:val="22"/>
        </w:rPr>
      </w:pPr>
      <w:r>
        <w:rPr>
          <w:rFonts w:ascii="Baguet Script" w:eastAsia="Aptos" w:hAnsi="Baguet Script" w:cs="Times New Roman"/>
          <w:sz w:val="22"/>
          <w:szCs w:val="22"/>
        </w:rPr>
        <w:t>Yvonne Merritt</w:t>
      </w:r>
    </w:p>
    <w:p w14:paraId="6D8C480C" w14:textId="77777777" w:rsidR="004072CE" w:rsidRDefault="004072CE" w:rsidP="004072CE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Parish Clerk</w:t>
      </w:r>
    </w:p>
    <w:p w14:paraId="39B4E175" w14:textId="77777777" w:rsidR="004072CE" w:rsidRDefault="004072CE" w:rsidP="004072CE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 xml:space="preserve">Furneux Pelham Parish Council </w:t>
      </w:r>
    </w:p>
    <w:p w14:paraId="6B3A0AF6" w14:textId="381A21B3" w:rsidR="004072CE" w:rsidRDefault="002E1225" w:rsidP="004072CE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20</w:t>
      </w:r>
      <w:r w:rsidRPr="002E1225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>
        <w:rPr>
          <w:rFonts w:ascii="Aptos" w:eastAsia="Aptos" w:hAnsi="Aptos" w:cs="Times New Roman"/>
          <w:sz w:val="22"/>
          <w:szCs w:val="22"/>
        </w:rPr>
        <w:t xml:space="preserve"> November </w:t>
      </w:r>
      <w:r w:rsidR="004072CE">
        <w:rPr>
          <w:rFonts w:ascii="Aptos" w:eastAsia="Aptos" w:hAnsi="Aptos" w:cs="Times New Roman"/>
          <w:sz w:val="22"/>
          <w:szCs w:val="22"/>
        </w:rPr>
        <w:t>2025</w:t>
      </w:r>
    </w:p>
    <w:p w14:paraId="2CC367D2" w14:textId="77777777" w:rsidR="004072CE" w:rsidRDefault="004072CE" w:rsidP="004072CE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p w14:paraId="5F729EDB" w14:textId="77777777" w:rsidR="004072CE" w:rsidRDefault="004072CE" w:rsidP="004072CE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 xml:space="preserve">Associated documents can be found at </w:t>
      </w:r>
      <w:hyperlink r:id="rId7" w:history="1">
        <w:r>
          <w:rPr>
            <w:rStyle w:val="Hyperlink"/>
            <w:rFonts w:ascii="Aptos" w:eastAsia="Aptos" w:hAnsi="Aptos" w:cs="Times New Roman"/>
            <w:color w:val="467886"/>
            <w:sz w:val="22"/>
            <w:szCs w:val="22"/>
          </w:rPr>
          <w:t>www.furneuxpelham-pc.gov.uk</w:t>
        </w:r>
      </w:hyperlink>
    </w:p>
    <w:p w14:paraId="4B4520E8" w14:textId="77777777" w:rsidR="004072CE" w:rsidRDefault="004072CE" w:rsidP="004072CE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tbl>
      <w:tblPr>
        <w:tblStyle w:val="TableGridLight1"/>
        <w:tblW w:w="0" w:type="auto"/>
        <w:tblInd w:w="0" w:type="dxa"/>
        <w:tblLook w:val="04A0" w:firstRow="1" w:lastRow="0" w:firstColumn="1" w:lastColumn="0" w:noHBand="0" w:noVBand="1"/>
      </w:tblPr>
      <w:tblGrid>
        <w:gridCol w:w="1221"/>
        <w:gridCol w:w="6753"/>
        <w:gridCol w:w="1042"/>
      </w:tblGrid>
      <w:tr w:rsidR="003322AA" w14:paraId="7B79FB2D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5054FF" w14:textId="77777777" w:rsidR="00685AB4" w:rsidRDefault="00685AB4">
            <w:pPr>
              <w:spacing w:line="240" w:lineRule="auto"/>
              <w:rPr>
                <w:rFonts w:cs="Arial"/>
              </w:rPr>
            </w:pPr>
          </w:p>
          <w:p w14:paraId="0DE51C91" w14:textId="6272102C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0B2203">
              <w:rPr>
                <w:rFonts w:cs="Arial"/>
              </w:rPr>
              <w:t>59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85B25B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Public Forum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181212" w14:textId="77777777" w:rsidR="004072CE" w:rsidRDefault="004072CE">
            <w:pPr>
              <w:spacing w:line="240" w:lineRule="auto"/>
              <w:rPr>
                <w:rFonts w:cs="Arial"/>
              </w:rPr>
            </w:pPr>
          </w:p>
        </w:tc>
      </w:tr>
      <w:tr w:rsidR="003322AA" w14:paraId="598A46E4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A5E7DC" w14:textId="0C9FBBA9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0B2203">
              <w:rPr>
                <w:rFonts w:cs="Arial"/>
              </w:rPr>
              <w:t>60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BC95CD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Representations from District and County Councillors</w:t>
            </w:r>
          </w:p>
          <w:p w14:paraId="71CB99C2" w14:textId="68AEC955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EHC Ward Cllrs G Williamson</w:t>
            </w:r>
            <w:r w:rsidR="007B0A10">
              <w:rPr>
                <w:rFonts w:cs="Arial"/>
              </w:rPr>
              <w:t>, HCC Graham McAndrew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D6A1D6" w14:textId="77777777" w:rsidR="004072CE" w:rsidRDefault="004072CE">
            <w:pPr>
              <w:spacing w:line="240" w:lineRule="auto"/>
              <w:rPr>
                <w:rFonts w:cs="Arial"/>
              </w:rPr>
            </w:pPr>
          </w:p>
          <w:p w14:paraId="070B5A0D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EHC </w:t>
            </w:r>
          </w:p>
        </w:tc>
      </w:tr>
      <w:tr w:rsidR="003322AA" w14:paraId="6C98B0D4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8CE6C13" w14:textId="0778179D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0B2203">
              <w:rPr>
                <w:rFonts w:cs="Arial"/>
              </w:rPr>
              <w:t>61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F56DC2" w14:textId="328D65B3" w:rsidR="004072CE" w:rsidRDefault="00F95F56" w:rsidP="00F95F56">
            <w:pPr>
              <w:spacing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Representation from the Police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807F19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PCSO</w:t>
            </w:r>
          </w:p>
        </w:tc>
      </w:tr>
      <w:tr w:rsidR="003322AA" w14:paraId="57B1FFB0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8C4B18C" w14:textId="0942BA51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0B2203">
              <w:rPr>
                <w:rFonts w:cs="Arial"/>
              </w:rPr>
              <w:t>62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DC1D80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Apologies for absence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64A8F1" w14:textId="77777777" w:rsidR="004072CE" w:rsidRDefault="004072CE">
            <w:pPr>
              <w:spacing w:line="240" w:lineRule="auto"/>
              <w:rPr>
                <w:rFonts w:cs="Arial"/>
              </w:rPr>
            </w:pPr>
          </w:p>
        </w:tc>
      </w:tr>
      <w:tr w:rsidR="003322AA" w14:paraId="26FD39C8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AAF07B" w14:textId="23C404ED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0B2203">
              <w:rPr>
                <w:rFonts w:cs="Arial"/>
              </w:rPr>
              <w:t>63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2D88DF4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Declaration of interest and requests for dispensation</w:t>
            </w:r>
          </w:p>
          <w:p w14:paraId="58CA995D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To receive any Councillors’ declarations of interest or dispensation requests specific to any agenda item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6A68D0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  <w:p w14:paraId="6043E035" w14:textId="77777777" w:rsidR="004072CE" w:rsidRDefault="004072CE">
            <w:pPr>
              <w:spacing w:line="240" w:lineRule="auto"/>
              <w:rPr>
                <w:rFonts w:cs="Arial"/>
              </w:rPr>
            </w:pPr>
          </w:p>
        </w:tc>
      </w:tr>
      <w:tr w:rsidR="003322AA" w14:paraId="1380099E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B9E700B" w14:textId="05A730BD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0B2203">
              <w:rPr>
                <w:rFonts w:cs="Arial"/>
              </w:rPr>
              <w:t>64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3D2D49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Chair’s Announcements 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FF3AD1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Chair</w:t>
            </w:r>
          </w:p>
        </w:tc>
      </w:tr>
      <w:tr w:rsidR="003322AA" w14:paraId="1A170EE5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1FDB3E3" w14:textId="65933BF9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0B2203">
              <w:rPr>
                <w:rFonts w:cs="Arial"/>
              </w:rPr>
              <w:t>65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EADBDC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Questions under Standing Order 9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01834E" w14:textId="77777777" w:rsidR="004072CE" w:rsidRDefault="004072CE">
            <w:pPr>
              <w:spacing w:line="240" w:lineRule="auto"/>
              <w:rPr>
                <w:rFonts w:cs="Arial"/>
              </w:rPr>
            </w:pPr>
          </w:p>
        </w:tc>
      </w:tr>
      <w:tr w:rsidR="003322AA" w14:paraId="5E6244F0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A32C94" w14:textId="2C436198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0B2203">
              <w:rPr>
                <w:rFonts w:cs="Arial"/>
              </w:rPr>
              <w:t>66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F1E4E2" w14:textId="5FBF58B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Adoption of the minutes from the </w:t>
            </w:r>
            <w:r w:rsidR="000B2203">
              <w:rPr>
                <w:rFonts w:cs="Arial"/>
              </w:rPr>
              <w:t xml:space="preserve">Full Council </w:t>
            </w:r>
            <w:r>
              <w:rPr>
                <w:rFonts w:cs="Arial"/>
              </w:rPr>
              <w:t xml:space="preserve">meeting dated </w:t>
            </w:r>
            <w:r w:rsidR="000B2203">
              <w:rPr>
                <w:rFonts w:cs="Arial"/>
              </w:rPr>
              <w:t>24</w:t>
            </w:r>
            <w:r w:rsidR="000B2203" w:rsidRPr="000B2203">
              <w:rPr>
                <w:rFonts w:cs="Arial"/>
                <w:vertAlign w:val="superscript"/>
              </w:rPr>
              <w:t>th</w:t>
            </w:r>
            <w:r w:rsidR="000B2203">
              <w:rPr>
                <w:rFonts w:cs="Arial"/>
              </w:rPr>
              <w:t xml:space="preserve"> September </w:t>
            </w:r>
            <w:r>
              <w:rPr>
                <w:rFonts w:cs="Arial"/>
              </w:rPr>
              <w:t>2025</w:t>
            </w:r>
            <w:r w:rsidR="004763EA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To approve the minutes as a true and correct record and to authorise the Chair to sign the Minutes.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E69802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</w:tc>
      </w:tr>
      <w:tr w:rsidR="003322AA" w14:paraId="1A7301C1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FB9E93" w14:textId="09AFAC22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476B5A">
              <w:rPr>
                <w:rFonts w:cs="Arial"/>
              </w:rPr>
              <w:t>67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51672C" w14:textId="77777777" w:rsidR="004072CE" w:rsidRDefault="004072CE">
            <w:pPr>
              <w:spacing w:line="240" w:lineRule="auto"/>
            </w:pPr>
            <w:r>
              <w:t>To receive an update on any matters arising from the previous meeting that will not be covered under the course of this agenda and Resolutions Requiring Actions</w:t>
            </w:r>
          </w:p>
          <w:p w14:paraId="21FF631E" w14:textId="188667A9" w:rsidR="00196BA3" w:rsidRPr="00637ECD" w:rsidRDefault="00196BA3" w:rsidP="00637ECD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D8A3729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Clerk</w:t>
            </w:r>
          </w:p>
        </w:tc>
      </w:tr>
      <w:tr w:rsidR="003322AA" w14:paraId="6034442F" w14:textId="77777777" w:rsidTr="00271520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170521" w14:textId="3FF9E251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476B5A">
              <w:rPr>
                <w:rFonts w:cs="Arial"/>
              </w:rPr>
              <w:t>68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2CAFCA" w14:textId="77777777" w:rsidR="004072CE" w:rsidRDefault="004072CE">
            <w:pPr>
              <w:spacing w:line="240" w:lineRule="auto"/>
            </w:pPr>
            <w:r>
              <w:t>Finance</w:t>
            </w:r>
          </w:p>
          <w:p w14:paraId="346081F8" w14:textId="6C929A2F" w:rsidR="004072CE" w:rsidRDefault="004072CE" w:rsidP="0072539F">
            <w:pPr>
              <w:numPr>
                <w:ilvl w:val="0"/>
                <w:numId w:val="2"/>
              </w:numPr>
              <w:spacing w:line="240" w:lineRule="auto"/>
              <w:contextualSpacing/>
            </w:pPr>
            <w:r>
              <w:t>To receive an update on the current financial position</w:t>
            </w:r>
            <w:r w:rsidR="00ED5AEF">
              <w:t xml:space="preserve">. Balance as at </w:t>
            </w:r>
            <w:r w:rsidR="00533954">
              <w:t>5</w:t>
            </w:r>
            <w:r w:rsidR="00533954" w:rsidRPr="00533954">
              <w:rPr>
                <w:vertAlign w:val="superscript"/>
              </w:rPr>
              <w:t>th</w:t>
            </w:r>
            <w:r w:rsidR="00533954">
              <w:t xml:space="preserve"> November 2025</w:t>
            </w:r>
          </w:p>
          <w:p w14:paraId="7566D9A9" w14:textId="77777777" w:rsidR="004072CE" w:rsidRDefault="004072CE">
            <w:pPr>
              <w:spacing w:line="240" w:lineRule="auto"/>
            </w:pPr>
          </w:p>
          <w:p w14:paraId="05B92F0B" w14:textId="77777777" w:rsidR="004072CE" w:rsidRDefault="004072CE" w:rsidP="0072539F">
            <w:pPr>
              <w:numPr>
                <w:ilvl w:val="0"/>
                <w:numId w:val="2"/>
              </w:numPr>
              <w:spacing w:line="240" w:lineRule="auto"/>
              <w:contextualSpacing/>
            </w:pPr>
            <w:r>
              <w:t>To approve and pay the following expenditure items</w:t>
            </w:r>
          </w:p>
          <w:p w14:paraId="02559034" w14:textId="327FD3BB" w:rsidR="00C54318" w:rsidRDefault="00C54318" w:rsidP="00C54318">
            <w:pPr>
              <w:spacing w:line="240" w:lineRule="auto"/>
              <w:ind w:left="720"/>
              <w:contextualSpacing/>
            </w:pPr>
            <w:r>
              <w:t xml:space="preserve">Edwards Maintenance </w:t>
            </w:r>
            <w:r w:rsidR="008C2734">
              <w:t>Noticeboards         £350.00</w:t>
            </w:r>
          </w:p>
          <w:p w14:paraId="7359FC55" w14:textId="31B4AC15" w:rsidR="00D71AD3" w:rsidRDefault="00D71AD3" w:rsidP="00C54318">
            <w:pPr>
              <w:spacing w:line="240" w:lineRule="auto"/>
              <w:ind w:left="720"/>
              <w:contextualSpacing/>
            </w:pPr>
            <w:r>
              <w:t>Defib IPADS                                                             £155.88</w:t>
            </w:r>
          </w:p>
          <w:p w14:paraId="7AFC5A36" w14:textId="52C6DA61" w:rsidR="008C2734" w:rsidRDefault="003F13DE" w:rsidP="00C54318">
            <w:pPr>
              <w:spacing w:line="240" w:lineRule="auto"/>
              <w:ind w:left="720"/>
              <w:contextualSpacing/>
            </w:pPr>
            <w:r>
              <w:t>Marmax Benches</w:t>
            </w:r>
            <w:r w:rsidR="00D71AD3">
              <w:t xml:space="preserve"> </w:t>
            </w:r>
            <w:r>
              <w:t xml:space="preserve">                                                 £910.56</w:t>
            </w:r>
          </w:p>
          <w:p w14:paraId="44DA66B0" w14:textId="2504BAA7" w:rsidR="00822ED9" w:rsidRDefault="00822ED9" w:rsidP="00C54318">
            <w:pPr>
              <w:spacing w:line="240" w:lineRule="auto"/>
              <w:ind w:left="720"/>
              <w:contextualSpacing/>
            </w:pPr>
            <w:r>
              <w:t>Milage</w:t>
            </w:r>
            <w:r w:rsidR="00C073F3">
              <w:t xml:space="preserve">                                                                        £</w:t>
            </w:r>
            <w:r w:rsidR="005929EF">
              <w:t xml:space="preserve">  </w:t>
            </w:r>
            <w:r w:rsidR="00913C7C">
              <w:t xml:space="preserve"> </w:t>
            </w:r>
            <w:r w:rsidR="005929EF">
              <w:t>44.10</w:t>
            </w:r>
          </w:p>
          <w:p w14:paraId="19BF415F" w14:textId="77777777" w:rsidR="006B734E" w:rsidRDefault="006B734E" w:rsidP="00C54318">
            <w:pPr>
              <w:spacing w:line="240" w:lineRule="auto"/>
              <w:ind w:left="720"/>
              <w:contextualSpacing/>
            </w:pPr>
          </w:p>
          <w:p w14:paraId="7D7ED3D4" w14:textId="1A1C7918" w:rsidR="00485338" w:rsidRDefault="00A07F61" w:rsidP="006B734E">
            <w:pPr>
              <w:pStyle w:val="ListParagraph"/>
              <w:numPr>
                <w:ilvl w:val="0"/>
                <w:numId w:val="2"/>
              </w:numPr>
            </w:pPr>
            <w:r>
              <w:t>Cashbook update</w:t>
            </w:r>
          </w:p>
          <w:p w14:paraId="191EF0AB" w14:textId="77777777" w:rsidR="00915DCA" w:rsidRDefault="00A07F61" w:rsidP="00C400B1">
            <w:pPr>
              <w:pStyle w:val="ListParagraph"/>
            </w:pPr>
            <w:r>
              <w:t>Cllrs to look at the cashbook and consider items for the forthcoming year in order to prepare the budget for 2026/27</w:t>
            </w:r>
            <w:r w:rsidR="00C400B1">
              <w:t>.</w:t>
            </w:r>
          </w:p>
          <w:p w14:paraId="495DB06F" w14:textId="77777777" w:rsidR="00337666" w:rsidRDefault="00337666" w:rsidP="00C400B1">
            <w:pPr>
              <w:pStyle w:val="ListParagraph"/>
            </w:pPr>
          </w:p>
          <w:p w14:paraId="3D0F997D" w14:textId="52DF8691" w:rsidR="00337666" w:rsidRDefault="00337666" w:rsidP="00337666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Resolution to remove </w:t>
            </w:r>
            <w:r w:rsidR="00485636">
              <w:t>Tracy Lan</w:t>
            </w:r>
            <w:r w:rsidR="00110383">
              <w:t>glois ex Councillor</w:t>
            </w:r>
            <w:r w:rsidR="00B507A9">
              <w:t xml:space="preserve"> from the Bank </w:t>
            </w:r>
            <w:r w:rsidR="00D70F2A">
              <w:t>authorisation</w:t>
            </w:r>
            <w:r w:rsidR="00B507A9">
              <w:t>.</w:t>
            </w:r>
          </w:p>
          <w:p w14:paraId="50C01F60" w14:textId="024AB979" w:rsidR="00ED37DE" w:rsidRPr="00337666" w:rsidRDefault="00ED37DE" w:rsidP="00337666">
            <w:pPr>
              <w:pStyle w:val="ListParagraph"/>
              <w:numPr>
                <w:ilvl w:val="0"/>
                <w:numId w:val="2"/>
              </w:numPr>
            </w:pPr>
            <w:r>
              <w:t xml:space="preserve">Resolution to authorise </w:t>
            </w:r>
            <w:r w:rsidR="00E20566">
              <w:t xml:space="preserve"> Kevin Bayes and </w:t>
            </w:r>
            <w:r>
              <w:t xml:space="preserve">Bradley </w:t>
            </w:r>
            <w:r w:rsidR="00E20566">
              <w:t>Goodman to be signatories on the Councils bank.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80907F" w14:textId="0061DC9B" w:rsidR="001647BC" w:rsidRDefault="00A07F61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Cllrs</w:t>
            </w:r>
          </w:p>
        </w:tc>
      </w:tr>
      <w:tr w:rsidR="003322AA" w14:paraId="2891C0DF" w14:textId="77777777" w:rsidTr="00476B5A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289637" w14:textId="4BCA794A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22/</w:t>
            </w:r>
            <w:r w:rsidR="00476B5A">
              <w:rPr>
                <w:rFonts w:cs="Arial"/>
              </w:rPr>
              <w:t>69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9179F4" w14:textId="77777777" w:rsidR="003D01F0" w:rsidRDefault="002D3748">
            <w:pPr>
              <w:spacing w:line="240" w:lineRule="auto"/>
            </w:pPr>
            <w:r>
              <w:t>Policy Documents</w:t>
            </w:r>
          </w:p>
          <w:p w14:paraId="40179F56" w14:textId="69E58BE6" w:rsidR="002D3748" w:rsidRDefault="00207170" w:rsidP="003919D7">
            <w:pPr>
              <w:pStyle w:val="ListParagraph"/>
              <w:numPr>
                <w:ilvl w:val="0"/>
                <w:numId w:val="17"/>
              </w:numPr>
              <w:spacing w:line="240" w:lineRule="auto"/>
            </w:pPr>
            <w:r>
              <w:t xml:space="preserve">Adoption of the LG </w:t>
            </w:r>
            <w:r w:rsidR="00392565">
              <w:t>Transparency</w:t>
            </w:r>
            <w:r>
              <w:t xml:space="preserve"> Code</w:t>
            </w:r>
            <w:r w:rsidR="003919D7">
              <w:t>.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487A89" w14:textId="4698D24B" w:rsidR="004072CE" w:rsidRDefault="0039256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</w:tc>
      </w:tr>
      <w:tr w:rsidR="003322AA" w14:paraId="4E0C132B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C4C970" w14:textId="742CDAAF" w:rsidR="004A2B79" w:rsidRDefault="004A2B7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22/</w:t>
            </w:r>
            <w:r w:rsidR="00315B80">
              <w:rPr>
                <w:rFonts w:cs="Arial"/>
              </w:rPr>
              <w:t>70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709D01" w14:textId="625423F5" w:rsidR="0062662C" w:rsidRPr="00FD2125" w:rsidRDefault="00FD2125" w:rsidP="0062662C">
            <w:pPr>
              <w:spacing w:line="240" w:lineRule="auto"/>
            </w:pPr>
            <w:r>
              <w:t xml:space="preserve">Request from </w:t>
            </w:r>
            <w:r w:rsidR="00197077">
              <w:t>Albury Primary School to join a petition to stop the proposed closure of the school.</w:t>
            </w:r>
            <w:r>
              <w:rPr>
                <w:rFonts w:ascii="Arial" w:hAnsi="Arial" w:cs="Arial"/>
                <w:color w:val="18191B"/>
                <w:shd w:val="clear" w:color="auto" w:fill="FFFFFF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43D9ED" w14:textId="5EC19CFB" w:rsidR="004A2B79" w:rsidRDefault="0019707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</w:tc>
      </w:tr>
      <w:tr w:rsidR="003322AA" w14:paraId="43F9CE39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A10273" w14:textId="3FA76C1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315B80">
              <w:rPr>
                <w:rFonts w:cs="Arial"/>
              </w:rPr>
              <w:t>71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E7F502" w14:textId="77777777" w:rsidR="004072CE" w:rsidRDefault="004072CE">
            <w:pPr>
              <w:spacing w:line="240" w:lineRule="auto"/>
            </w:pPr>
            <w:r>
              <w:t>Planning Applications</w:t>
            </w:r>
          </w:p>
          <w:p w14:paraId="16AF11B0" w14:textId="77777777" w:rsidR="004072CE" w:rsidRDefault="004072CE" w:rsidP="0072539F">
            <w:pPr>
              <w:numPr>
                <w:ilvl w:val="0"/>
                <w:numId w:val="5"/>
              </w:numPr>
              <w:spacing w:line="240" w:lineRule="auto"/>
              <w:contextualSpacing/>
            </w:pPr>
            <w:r>
              <w:t xml:space="preserve"> To consider and/or note planning applications since the previous meeting (as indicated below)</w:t>
            </w:r>
          </w:p>
          <w:p w14:paraId="55465D1C" w14:textId="77777777" w:rsidR="004072CE" w:rsidRDefault="004072CE">
            <w:pPr>
              <w:spacing w:line="240" w:lineRule="auto"/>
              <w:ind w:left="360"/>
            </w:pP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6EE2A7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</w:tc>
      </w:tr>
      <w:tr w:rsidR="003322AA" w14:paraId="036883A9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694B54" w14:textId="06995C40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315B80">
              <w:rPr>
                <w:rFonts w:cs="Arial"/>
              </w:rPr>
              <w:t>72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7BC191" w14:textId="77777777" w:rsidR="004072CE" w:rsidRDefault="004072CE">
            <w:pPr>
              <w:spacing w:line="240" w:lineRule="auto"/>
            </w:pPr>
            <w:r>
              <w:t>Councillor updates</w:t>
            </w:r>
          </w:p>
          <w:p w14:paraId="69BD884D" w14:textId="217E0D98" w:rsidR="004072CE" w:rsidRDefault="00C400B1" w:rsidP="000645E7">
            <w:pPr>
              <w:pStyle w:val="ListParagraph"/>
              <w:numPr>
                <w:ilvl w:val="0"/>
                <w:numId w:val="12"/>
              </w:numPr>
              <w:spacing w:line="240" w:lineRule="auto"/>
            </w:pPr>
            <w:r>
              <w:t>Confirmation of the date the carpark hedge is to be cut and actions taken.</w:t>
            </w:r>
          </w:p>
          <w:p w14:paraId="2722EDC2" w14:textId="77777777" w:rsidR="004072CE" w:rsidRDefault="004072CE">
            <w:pPr>
              <w:spacing w:line="240" w:lineRule="auto"/>
            </w:pP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207E1A7" w14:textId="77777777" w:rsidR="004072CE" w:rsidRDefault="004072C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</w:tc>
      </w:tr>
      <w:tr w:rsidR="003322AA" w14:paraId="67D9B2A2" w14:textId="77777777" w:rsidTr="004072CE">
        <w:tc>
          <w:tcPr>
            <w:tcW w:w="1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80CD10" w14:textId="515FE6FC" w:rsidR="00D05EAB" w:rsidRDefault="00573F6F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25/</w:t>
            </w:r>
            <w:r w:rsidR="00315B80">
              <w:rPr>
                <w:rFonts w:cs="Arial"/>
              </w:rPr>
              <w:t>73</w:t>
            </w:r>
          </w:p>
        </w:tc>
        <w:tc>
          <w:tcPr>
            <w:tcW w:w="67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66C0DA" w14:textId="77777777" w:rsidR="001E5091" w:rsidRDefault="00573F6F">
            <w:pPr>
              <w:spacing w:line="240" w:lineRule="auto"/>
            </w:pPr>
            <w:r>
              <w:t>Date and time of next meeting</w:t>
            </w:r>
          </w:p>
          <w:p w14:paraId="7E47A312" w14:textId="166EE85D" w:rsidR="00AE52F7" w:rsidRDefault="00D11C8C">
            <w:pPr>
              <w:spacing w:line="240" w:lineRule="auto"/>
            </w:pPr>
            <w:r>
              <w:t>21</w:t>
            </w:r>
            <w:r w:rsidRPr="00D11C8C">
              <w:rPr>
                <w:vertAlign w:val="superscript"/>
              </w:rPr>
              <w:t>st</w:t>
            </w:r>
            <w:r>
              <w:t xml:space="preserve"> January </w:t>
            </w:r>
            <w:r w:rsidR="000B746D">
              <w:t>202</w:t>
            </w:r>
            <w:r w:rsidR="00315B80">
              <w:t>6</w:t>
            </w:r>
            <w:r w:rsidR="000B746D">
              <w:t xml:space="preserve"> at 7.30pm</w:t>
            </w:r>
          </w:p>
        </w:tc>
        <w:tc>
          <w:tcPr>
            <w:tcW w:w="10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47D597" w14:textId="5DA114DE" w:rsidR="00D05EAB" w:rsidRDefault="00573F6F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Clerk</w:t>
            </w:r>
          </w:p>
        </w:tc>
      </w:tr>
    </w:tbl>
    <w:p w14:paraId="66319A7B" w14:textId="77777777" w:rsidR="004072CE" w:rsidRDefault="004072CE" w:rsidP="004072CE">
      <w:pPr>
        <w:spacing w:line="254" w:lineRule="auto"/>
        <w:rPr>
          <w:rFonts w:ascii="Aptos" w:eastAsia="Aptos" w:hAnsi="Aptos" w:cs="Arial"/>
          <w:sz w:val="22"/>
          <w:szCs w:val="22"/>
        </w:rPr>
      </w:pPr>
    </w:p>
    <w:p w14:paraId="43158425" w14:textId="66223EAF" w:rsidR="00864935" w:rsidRPr="00066665" w:rsidRDefault="00066665" w:rsidP="004072CE">
      <w:pPr>
        <w:spacing w:line="254" w:lineRule="auto"/>
        <w:rPr>
          <w:rFonts w:ascii="Aptos" w:eastAsia="Aptos" w:hAnsi="Aptos" w:cs="Arial"/>
          <w:b/>
          <w:bCs/>
          <w:sz w:val="22"/>
          <w:szCs w:val="22"/>
        </w:rPr>
      </w:pPr>
      <w:r w:rsidRPr="00066665">
        <w:rPr>
          <w:rFonts w:ascii="Aptos" w:eastAsia="Aptos" w:hAnsi="Aptos" w:cs="Arial"/>
          <w:b/>
          <w:bCs/>
          <w:sz w:val="22"/>
          <w:szCs w:val="22"/>
        </w:rPr>
        <w:t>Planning Applications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06"/>
        <w:gridCol w:w="1825"/>
        <w:gridCol w:w="1439"/>
        <w:gridCol w:w="3009"/>
        <w:gridCol w:w="1437"/>
      </w:tblGrid>
      <w:tr w:rsidR="001F6730" w14:paraId="63A8CE81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642D" w14:textId="77777777" w:rsidR="004072CE" w:rsidRDefault="004072CE">
            <w:pPr>
              <w:spacing w:line="240" w:lineRule="auto"/>
            </w:pPr>
            <w:r>
              <w:t>Date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F507" w14:textId="77777777" w:rsidR="004072CE" w:rsidRDefault="004072CE">
            <w:pPr>
              <w:spacing w:line="240" w:lineRule="auto"/>
            </w:pPr>
            <w:r>
              <w:t>Planning Number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EFDA" w14:textId="77777777" w:rsidR="004072CE" w:rsidRDefault="004072CE">
            <w:pPr>
              <w:spacing w:line="240" w:lineRule="auto"/>
            </w:pPr>
            <w:r>
              <w:t>Address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3DA8" w14:textId="77777777" w:rsidR="004072CE" w:rsidRDefault="004072CE">
            <w:pPr>
              <w:spacing w:line="240" w:lineRule="auto"/>
            </w:pPr>
            <w:r>
              <w:t>Planning details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5078" w14:textId="77777777" w:rsidR="004072CE" w:rsidRDefault="004072CE">
            <w:pPr>
              <w:spacing w:line="240" w:lineRule="auto"/>
            </w:pPr>
            <w:r>
              <w:t>Comments</w:t>
            </w:r>
          </w:p>
        </w:tc>
      </w:tr>
      <w:tr w:rsidR="001F6730" w14:paraId="60176009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ED31" w14:textId="77777777" w:rsidR="004072CE" w:rsidRDefault="004072CE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5/08/24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234E" w14:textId="77777777" w:rsidR="004072CE" w:rsidRDefault="004072CE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3/24/1298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2B27" w14:textId="77777777" w:rsidR="004072CE" w:rsidRDefault="004072CE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Land Adj to Baileycroft End</w:t>
            </w:r>
          </w:p>
          <w:p w14:paraId="08A61E8C" w14:textId="77777777" w:rsidR="004072CE" w:rsidRDefault="004072CE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Furneux Pelham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927F" w14:textId="77777777" w:rsidR="004072CE" w:rsidRDefault="004072CE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Creation of new access and the creation of 4 self-build dwellings with solar panels, garages, parking and associated landscaping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0C15" w14:textId="77777777" w:rsidR="004072CE" w:rsidRDefault="004072CE">
            <w:pPr>
              <w:spacing w:line="240" w:lineRule="auto"/>
            </w:pPr>
            <w:r>
              <w:t>Awaiting Decision</w:t>
            </w:r>
          </w:p>
        </w:tc>
      </w:tr>
      <w:tr w:rsidR="001F6730" w14:paraId="10ED7B70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5164" w14:textId="60E43486" w:rsidR="001F6730" w:rsidRDefault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15/07/25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30F7" w14:textId="74918D52" w:rsidR="001F6730" w:rsidRDefault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3/25/0991/FUL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4858" w14:textId="77777777" w:rsidR="001F6730" w:rsidRDefault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The Little</w:t>
            </w:r>
          </w:p>
          <w:p w14:paraId="1EBA8F4C" w14:textId="77777777" w:rsidR="001F6730" w:rsidRDefault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Thatched Barn</w:t>
            </w:r>
          </w:p>
          <w:p w14:paraId="112119B9" w14:textId="6876245B" w:rsidR="001F6730" w:rsidRDefault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East End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DC9B" w14:textId="389E5640" w:rsidR="001F6730" w:rsidRPr="001F6730" w:rsidRDefault="001F6730" w:rsidP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C</w:t>
            </w:r>
            <w:r w:rsidRPr="001F6730">
              <w:rPr>
                <w:rFonts w:cs="Tahoma"/>
                <w:color w:val="000000"/>
                <w:shd w:val="clear" w:color="auto" w:fill="FFFFFF"/>
              </w:rPr>
              <w:t>hange of use of agricultural barn to 1 residential self-build dwelling.</w:t>
            </w:r>
          </w:p>
          <w:p w14:paraId="44DA1F18" w14:textId="77777777" w:rsidR="001F6730" w:rsidRPr="001F6730" w:rsidRDefault="001F6730" w:rsidP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1F6730">
              <w:rPr>
                <w:rFonts w:cs="Tahoma"/>
                <w:color w:val="000000"/>
                <w:shd w:val="clear" w:color="auto" w:fill="FFFFFF"/>
              </w:rPr>
              <w:t>Installation of solar panels and air source heat pump. Raise the roof height</w:t>
            </w:r>
          </w:p>
          <w:p w14:paraId="7EE7AE10" w14:textId="77777777" w:rsidR="001F6730" w:rsidRPr="001F6730" w:rsidRDefault="001F6730" w:rsidP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1F6730">
              <w:rPr>
                <w:rFonts w:cs="Tahoma"/>
                <w:color w:val="000000"/>
                <w:shd w:val="clear" w:color="auto" w:fill="FFFFFF"/>
              </w:rPr>
              <w:t>of the store and kitchen. Insert new windows and doors. New covered</w:t>
            </w:r>
          </w:p>
          <w:p w14:paraId="190D8D8E" w14:textId="77777777" w:rsidR="001F6730" w:rsidRPr="001F6730" w:rsidRDefault="001F6730" w:rsidP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1F6730">
              <w:rPr>
                <w:rFonts w:cs="Tahoma"/>
                <w:color w:val="000000"/>
                <w:shd w:val="clear" w:color="auto" w:fill="FFFFFF"/>
              </w:rPr>
              <w:t>porch. Re-siting / Replacement of existing stable building (revised</w:t>
            </w:r>
          </w:p>
          <w:p w14:paraId="37FC503C" w14:textId="77777777" w:rsidR="001F6730" w:rsidRPr="001F6730" w:rsidRDefault="001F6730" w:rsidP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1F6730">
              <w:rPr>
                <w:rFonts w:cs="Tahoma"/>
                <w:color w:val="000000"/>
                <w:shd w:val="clear" w:color="auto" w:fill="FFFFFF"/>
              </w:rPr>
              <w:t>application following refusal 3/25/0298/FUL).</w:t>
            </w:r>
          </w:p>
          <w:p w14:paraId="3DE48535" w14:textId="7BB70DEE" w:rsidR="001F6730" w:rsidRDefault="001F6730" w:rsidP="001F673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F59F" w14:textId="77777777" w:rsidR="001F6730" w:rsidRDefault="00CB2473" w:rsidP="00CB2473">
            <w:pPr>
              <w:spacing w:line="240" w:lineRule="auto"/>
            </w:pPr>
            <w:r>
              <w:t>Awaiting</w:t>
            </w:r>
          </w:p>
          <w:p w14:paraId="02D7192D" w14:textId="795C5032" w:rsidR="00CB2473" w:rsidRDefault="00CB2473" w:rsidP="00CB2473">
            <w:pPr>
              <w:spacing w:line="240" w:lineRule="auto"/>
            </w:pPr>
            <w:r>
              <w:t>Decision</w:t>
            </w:r>
          </w:p>
        </w:tc>
      </w:tr>
      <w:tr w:rsidR="007750AC" w14:paraId="70D6AB20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B34E" w14:textId="2295742F" w:rsidR="007750AC" w:rsidRDefault="007750A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24/07/25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FF0" w14:textId="2BB78588" w:rsidR="007750AC" w:rsidRDefault="007750A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3/25/1037/FUL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7360" w14:textId="77777777" w:rsidR="007750AC" w:rsidRDefault="007750A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Tye Cottage</w:t>
            </w:r>
          </w:p>
          <w:p w14:paraId="195D838C" w14:textId="33197BCB" w:rsidR="007750AC" w:rsidRDefault="007750A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East End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B6FA" w14:textId="77777777" w:rsidR="007750AC" w:rsidRPr="007750AC" w:rsidRDefault="007750AC" w:rsidP="007750A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7750AC">
              <w:rPr>
                <w:rFonts w:cs="Tahoma"/>
                <w:color w:val="000000"/>
                <w:shd w:val="clear" w:color="auto" w:fill="FFFFFF"/>
              </w:rPr>
              <w:t>Conversion and extension to existing stable to create a self-build custom</w:t>
            </w:r>
          </w:p>
          <w:p w14:paraId="19EE5064" w14:textId="77777777" w:rsidR="007750AC" w:rsidRPr="007750AC" w:rsidRDefault="007750AC" w:rsidP="007750A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7750AC">
              <w:rPr>
                <w:rFonts w:cs="Tahoma"/>
                <w:color w:val="000000"/>
                <w:shd w:val="clear" w:color="auto" w:fill="FFFFFF"/>
              </w:rPr>
              <w:t>dwelling together with the change of use of associated paddock land to</w:t>
            </w:r>
          </w:p>
          <w:p w14:paraId="668ECF50" w14:textId="77777777" w:rsidR="007750AC" w:rsidRPr="007750AC" w:rsidRDefault="007750AC" w:rsidP="007750A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7750AC">
              <w:rPr>
                <w:rFonts w:cs="Tahoma"/>
                <w:color w:val="000000"/>
                <w:shd w:val="clear" w:color="auto" w:fill="FFFFFF"/>
              </w:rPr>
              <w:lastRenderedPageBreak/>
              <w:t>residential garden. Associated landscaping, access, parking, solar panels</w:t>
            </w:r>
          </w:p>
          <w:p w14:paraId="338C3EAB" w14:textId="0FB418BE" w:rsidR="007750AC" w:rsidRDefault="007750AC" w:rsidP="007750A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7750AC">
              <w:rPr>
                <w:rFonts w:cs="Tahoma"/>
                <w:color w:val="000000"/>
                <w:shd w:val="clear" w:color="auto" w:fill="FFFFFF"/>
              </w:rPr>
              <w:t>and air source heat pump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2CC" w14:textId="236F59FF" w:rsidR="007750AC" w:rsidRDefault="00CB2473">
            <w:pPr>
              <w:spacing w:line="240" w:lineRule="auto"/>
            </w:pPr>
            <w:r>
              <w:lastRenderedPageBreak/>
              <w:t>Awaiting</w:t>
            </w:r>
          </w:p>
          <w:p w14:paraId="7B67F671" w14:textId="216CB122" w:rsidR="00CB2473" w:rsidRDefault="00CB2473">
            <w:pPr>
              <w:spacing w:line="240" w:lineRule="auto"/>
            </w:pPr>
            <w:r>
              <w:t>Decision</w:t>
            </w:r>
          </w:p>
          <w:p w14:paraId="264CF16D" w14:textId="15500FBD" w:rsidR="007750AC" w:rsidRDefault="007750AC">
            <w:pPr>
              <w:spacing w:line="240" w:lineRule="auto"/>
            </w:pPr>
          </w:p>
        </w:tc>
      </w:tr>
      <w:tr w:rsidR="000C5834" w14:paraId="4C24C266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0091" w14:textId="153A5537" w:rsidR="000C5834" w:rsidRDefault="000C5834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28/07/25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CC05" w14:textId="433695E4" w:rsidR="000C5834" w:rsidRDefault="000C5834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3/24/2038/FUL</w:t>
            </w:r>
          </w:p>
          <w:p w14:paraId="31DA2C5D" w14:textId="00F154F3" w:rsidR="000C5834" w:rsidRDefault="000C5834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LPA Appeal</w:t>
            </w:r>
          </w:p>
          <w:p w14:paraId="5A2D4207" w14:textId="14C62C22" w:rsidR="000C5834" w:rsidRDefault="000C5834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25/00044 Refuse</w:t>
            </w:r>
          </w:p>
          <w:p w14:paraId="68D68BF9" w14:textId="7A626202" w:rsidR="000C5834" w:rsidRDefault="000C5834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A86C" w14:textId="77777777" w:rsidR="000C5834" w:rsidRDefault="000C5834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The Grange</w:t>
            </w:r>
          </w:p>
          <w:p w14:paraId="11E1B6A1" w14:textId="77777777" w:rsidR="000C5834" w:rsidRDefault="000C5834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 Lower Farm Lane</w:t>
            </w:r>
          </w:p>
          <w:p w14:paraId="09C4AC5F" w14:textId="257C3E58" w:rsidR="000C5834" w:rsidRDefault="000C5834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East End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16B1" w14:textId="77777777" w:rsidR="000C5834" w:rsidRPr="000C5834" w:rsidRDefault="000C5834" w:rsidP="000C5834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0C5834">
              <w:rPr>
                <w:rFonts w:cs="Tahoma"/>
                <w:color w:val="000000"/>
                <w:shd w:val="clear" w:color="auto" w:fill="FFFFFF"/>
              </w:rPr>
              <w:t>Erection of four dwellings incorporating basements, outbuildings, air source heat pumps</w:t>
            </w:r>
          </w:p>
          <w:p w14:paraId="591574FA" w14:textId="37D04796" w:rsidR="000C5834" w:rsidRPr="007750AC" w:rsidRDefault="000C5834" w:rsidP="000C5834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0C5834">
              <w:rPr>
                <w:rFonts w:cs="Tahoma"/>
                <w:color w:val="000000"/>
                <w:shd w:val="clear" w:color="auto" w:fill="FFFFFF"/>
              </w:rPr>
              <w:t>and solar panels, associated landscaping and amenity space and creation of access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2F38" w14:textId="77777777" w:rsidR="00F544DC" w:rsidRDefault="00F544DC">
            <w:pPr>
              <w:spacing w:line="240" w:lineRule="auto"/>
            </w:pPr>
            <w:r>
              <w:t>Appeal</w:t>
            </w:r>
          </w:p>
          <w:p w14:paraId="7C0D188D" w14:textId="69835488" w:rsidR="00CB2473" w:rsidRDefault="008C2917">
            <w:pPr>
              <w:spacing w:line="240" w:lineRule="auto"/>
            </w:pPr>
            <w:r>
              <w:t>Dismissed</w:t>
            </w:r>
          </w:p>
          <w:p w14:paraId="62FF4C86" w14:textId="69AE2982" w:rsidR="008C2917" w:rsidRDefault="008C2917">
            <w:pPr>
              <w:spacing w:line="240" w:lineRule="auto"/>
            </w:pPr>
            <w:r>
              <w:t>24</w:t>
            </w:r>
            <w:r w:rsidRPr="008C2917">
              <w:rPr>
                <w:vertAlign w:val="superscript"/>
              </w:rPr>
              <w:t>th</w:t>
            </w:r>
            <w:r>
              <w:t xml:space="preserve"> October 2025</w:t>
            </w:r>
          </w:p>
          <w:p w14:paraId="27358B11" w14:textId="03E4AF7C" w:rsidR="00A90192" w:rsidRDefault="00A90192">
            <w:pPr>
              <w:spacing w:line="240" w:lineRule="auto"/>
            </w:pPr>
          </w:p>
        </w:tc>
      </w:tr>
      <w:tr w:rsidR="007A13D2" w14:paraId="4C1379B9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ED4F" w14:textId="21D40E9C" w:rsidR="007A13D2" w:rsidRDefault="00D83A4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08/08/25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AB45" w14:textId="27B584A7" w:rsidR="007A13D2" w:rsidRDefault="00D83A4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3/25/1059/HH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C620" w14:textId="77777777" w:rsidR="007A13D2" w:rsidRDefault="00942E1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Stable Cottage</w:t>
            </w:r>
          </w:p>
          <w:p w14:paraId="3BEFC119" w14:textId="77777777" w:rsidR="00942E18" w:rsidRDefault="00942E1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Patients End</w:t>
            </w:r>
          </w:p>
          <w:p w14:paraId="1EF2390F" w14:textId="52795EC7" w:rsidR="00942E18" w:rsidRDefault="00942E18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Barn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A766" w14:textId="7FEA6EF9" w:rsidR="007A13D2" w:rsidRPr="001E7EF2" w:rsidRDefault="00942E18" w:rsidP="001E7EF2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942E18">
              <w:rPr>
                <w:rFonts w:cs="Tahoma"/>
                <w:color w:val="000000"/>
                <w:shd w:val="clear" w:color="auto" w:fill="FFFFFF"/>
              </w:rPr>
              <w:t>Insertion of 1 window and 1 bi-folding door. Alteration of window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B09F" w14:textId="77777777" w:rsidR="00CB2473" w:rsidRDefault="004B5582">
            <w:pPr>
              <w:spacing w:line="240" w:lineRule="auto"/>
            </w:pPr>
            <w:r>
              <w:t>Granted subject to conditions</w:t>
            </w:r>
          </w:p>
          <w:p w14:paraId="4EB9E1AD" w14:textId="4E900DA3" w:rsidR="004B5582" w:rsidRDefault="004B5582">
            <w:pPr>
              <w:spacing w:line="240" w:lineRule="auto"/>
            </w:pPr>
            <w:r>
              <w:t>24</w:t>
            </w:r>
            <w:r w:rsidRPr="004B5582">
              <w:rPr>
                <w:vertAlign w:val="superscript"/>
              </w:rPr>
              <w:t>th</w:t>
            </w:r>
            <w:r>
              <w:t xml:space="preserve"> October 2025</w:t>
            </w:r>
          </w:p>
        </w:tc>
      </w:tr>
      <w:tr w:rsidR="00DD5280" w14:paraId="6C7B382F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2102" w14:textId="541E4DA0" w:rsidR="00DD5280" w:rsidRDefault="00DD528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21/08/2025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0F7C" w14:textId="42B81976" w:rsidR="00DD5280" w:rsidRDefault="00DD528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3/25/1180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1302" w14:textId="77777777" w:rsidR="00DD5280" w:rsidRDefault="00DD528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Hollybush</w:t>
            </w:r>
          </w:p>
          <w:p w14:paraId="4FAAE602" w14:textId="74876054" w:rsidR="00DD5280" w:rsidRDefault="00DD528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The Street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1A2" w14:textId="77777777" w:rsidR="00DD5280" w:rsidRPr="00DD5280" w:rsidRDefault="00DD5280" w:rsidP="00DD528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DD5280">
              <w:rPr>
                <w:rFonts w:cs="Tahoma"/>
                <w:color w:val="000000"/>
                <w:shd w:val="clear" w:color="auto" w:fill="FFFFFF"/>
              </w:rPr>
              <w:t>rection of 1no. 2 bed self build and custom dwelling and 1no. garage with</w:t>
            </w:r>
          </w:p>
          <w:p w14:paraId="6A46AC06" w14:textId="33DB8449" w:rsidR="00DD5280" w:rsidRPr="00942E18" w:rsidRDefault="00DD5280" w:rsidP="00DD528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DD5280">
              <w:rPr>
                <w:rFonts w:cs="Tahoma"/>
                <w:color w:val="000000"/>
                <w:shd w:val="clear" w:color="auto" w:fill="FFFFFF"/>
              </w:rPr>
              <w:t>access, air source heat pump, solar panels and associated landscaping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092A" w14:textId="77777777" w:rsidR="00DD5280" w:rsidRDefault="00565B50">
            <w:pPr>
              <w:spacing w:line="240" w:lineRule="auto"/>
            </w:pPr>
            <w:r>
              <w:t>Refused</w:t>
            </w:r>
          </w:p>
          <w:p w14:paraId="34423F18" w14:textId="3D15302E" w:rsidR="00565B50" w:rsidRDefault="00FB0338">
            <w:pPr>
              <w:spacing w:line="240" w:lineRule="auto"/>
            </w:pPr>
            <w:r>
              <w:t>8</w:t>
            </w:r>
            <w:r w:rsidRPr="00FB0338">
              <w:rPr>
                <w:vertAlign w:val="superscript"/>
              </w:rPr>
              <w:t>th</w:t>
            </w:r>
            <w:r>
              <w:t xml:space="preserve"> October 2025</w:t>
            </w:r>
          </w:p>
        </w:tc>
      </w:tr>
      <w:tr w:rsidR="007A5A56" w14:paraId="13C0E85F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DA8F" w14:textId="70D7B5BF" w:rsidR="007A5A56" w:rsidRDefault="007A5A56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05/09/2025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9F53" w14:textId="76A78997" w:rsidR="007A5A56" w:rsidRDefault="007A5A56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3/25/1298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2B43" w14:textId="4733F2DB" w:rsidR="007A5A56" w:rsidRDefault="007A5A56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Land at Barley Croft End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983B" w14:textId="77777777" w:rsidR="007A5A56" w:rsidRPr="007A5A56" w:rsidRDefault="007A5A56" w:rsidP="007A5A56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7A5A56">
              <w:rPr>
                <w:rFonts w:cs="Tahoma"/>
                <w:color w:val="000000"/>
                <w:shd w:val="clear" w:color="auto" w:fill="FFFFFF"/>
              </w:rPr>
              <w:t>Erection of 4no. dwellings and associated garages, together with the</w:t>
            </w:r>
          </w:p>
          <w:p w14:paraId="1F670F6A" w14:textId="77777777" w:rsidR="007A5A56" w:rsidRPr="007A5A56" w:rsidRDefault="007A5A56" w:rsidP="007A5A56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7A5A56">
              <w:rPr>
                <w:rFonts w:cs="Tahoma"/>
                <w:color w:val="000000"/>
                <w:shd w:val="clear" w:color="auto" w:fill="FFFFFF"/>
              </w:rPr>
              <w:t>creation of a new vehicular access, upgraded footpaths, the provision of</w:t>
            </w:r>
          </w:p>
          <w:p w14:paraId="50F689C6" w14:textId="4FC71246" w:rsidR="007A5A56" w:rsidRPr="00DD5280" w:rsidRDefault="007A5A56" w:rsidP="007A5A56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7A5A56">
              <w:rPr>
                <w:rFonts w:cs="Tahoma"/>
                <w:color w:val="000000"/>
                <w:shd w:val="clear" w:color="auto" w:fill="FFFFFF"/>
              </w:rPr>
              <w:t>parking areas and landscaping works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7CC7" w14:textId="77777777" w:rsidR="001E5091" w:rsidRDefault="009A476E">
            <w:pPr>
              <w:spacing w:line="240" w:lineRule="auto"/>
            </w:pPr>
            <w:r>
              <w:t>Granted subject to conditions</w:t>
            </w:r>
          </w:p>
          <w:p w14:paraId="1D104201" w14:textId="2F034233" w:rsidR="009A476E" w:rsidRDefault="009A476E">
            <w:pPr>
              <w:spacing w:line="240" w:lineRule="auto"/>
            </w:pPr>
            <w:r>
              <w:t>28</w:t>
            </w:r>
            <w:r w:rsidRPr="009A476E">
              <w:rPr>
                <w:vertAlign w:val="superscript"/>
              </w:rPr>
              <w:t>th</w:t>
            </w:r>
            <w:r>
              <w:t xml:space="preserve"> October 2025</w:t>
            </w:r>
          </w:p>
        </w:tc>
      </w:tr>
      <w:tr w:rsidR="00190F3A" w14:paraId="0E4F1499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53D7" w14:textId="0C360863" w:rsidR="00190F3A" w:rsidRDefault="00190F3A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15/09/2025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66D" w14:textId="77777777" w:rsidR="00190F3A" w:rsidRDefault="00190F3A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3/25/1071/LBC</w:t>
            </w:r>
          </w:p>
          <w:p w14:paraId="5C261F05" w14:textId="0C4D164D" w:rsidR="00190F3A" w:rsidRDefault="00190F3A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Amended Plan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FA32" w14:textId="77777777" w:rsidR="00190F3A" w:rsidRDefault="00190F3A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Hixham Cottage</w:t>
            </w:r>
          </w:p>
          <w:p w14:paraId="3D80DA55" w14:textId="76E7E76F" w:rsidR="00190F3A" w:rsidRDefault="00190F3A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Hixham Road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5DCA" w14:textId="77777777" w:rsidR="00190F3A" w:rsidRPr="00190F3A" w:rsidRDefault="00190F3A" w:rsidP="00190F3A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190F3A">
              <w:rPr>
                <w:rFonts w:cs="Tahoma"/>
                <w:color w:val="000000"/>
                <w:shd w:val="clear" w:color="auto" w:fill="FFFFFF"/>
              </w:rPr>
              <w:t>Removal and Insertion of ground floor stud walls. Relocation of radiators.</w:t>
            </w:r>
          </w:p>
          <w:p w14:paraId="2BE20718" w14:textId="77777777" w:rsidR="00190F3A" w:rsidRPr="00190F3A" w:rsidRDefault="00190F3A" w:rsidP="00190F3A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190F3A">
              <w:rPr>
                <w:rFonts w:cs="Tahoma"/>
                <w:color w:val="000000"/>
                <w:shd w:val="clear" w:color="auto" w:fill="FFFFFF"/>
              </w:rPr>
              <w:t>Insertion of glass between studs. Formation of first floor opening. Creation of</w:t>
            </w:r>
          </w:p>
          <w:p w14:paraId="1344CEB7" w14:textId="1936EF2D" w:rsidR="00190F3A" w:rsidRPr="007A5A56" w:rsidRDefault="00190F3A" w:rsidP="00190F3A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190F3A">
              <w:rPr>
                <w:rFonts w:cs="Tahoma"/>
                <w:color w:val="000000"/>
                <w:shd w:val="clear" w:color="auto" w:fill="FFFFFF"/>
              </w:rPr>
              <w:t>first floor cloak room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D8BE" w14:textId="77777777" w:rsidR="001E5091" w:rsidRDefault="00F218EB">
            <w:pPr>
              <w:spacing w:line="240" w:lineRule="auto"/>
            </w:pPr>
            <w:r>
              <w:t>Refused</w:t>
            </w:r>
          </w:p>
          <w:p w14:paraId="51BB022B" w14:textId="3871F7AD" w:rsidR="00F218EB" w:rsidRDefault="00F218EB">
            <w:pPr>
              <w:spacing w:line="240" w:lineRule="auto"/>
            </w:pPr>
            <w:r>
              <w:t>16</w:t>
            </w:r>
            <w:r w:rsidRPr="00F218EB">
              <w:rPr>
                <w:vertAlign w:val="superscript"/>
              </w:rPr>
              <w:t>th</w:t>
            </w:r>
            <w:r>
              <w:t xml:space="preserve"> October 2025</w:t>
            </w:r>
          </w:p>
        </w:tc>
      </w:tr>
      <w:tr w:rsidR="00AB7CA0" w14:paraId="517413C9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D7F9" w14:textId="3A6A0BB3" w:rsidR="00AB7CA0" w:rsidRDefault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17/09/2025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240F" w14:textId="77777777" w:rsidR="00AB7CA0" w:rsidRPr="00AB7CA0" w:rsidRDefault="00AB7CA0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AB7CA0">
              <w:rPr>
                <w:rFonts w:cs="Tahoma"/>
                <w:color w:val="000000"/>
                <w:shd w:val="clear" w:color="auto" w:fill="FFFFFF"/>
              </w:rPr>
              <w:t>3/25/1059/HH</w:t>
            </w:r>
          </w:p>
          <w:p w14:paraId="34D33CFB" w14:textId="634ACA09" w:rsidR="00AB7CA0" w:rsidRDefault="00AB7CA0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Retrospective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34A3" w14:textId="140CD1BB" w:rsidR="00AB7CA0" w:rsidRDefault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AB7CA0">
              <w:rPr>
                <w:rFonts w:cs="Tahoma"/>
                <w:color w:val="000000"/>
                <w:shd w:val="clear" w:color="auto" w:fill="FFFFFF"/>
              </w:rPr>
              <w:t>Stable Cottage Patient End Barns Patient End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90E1" w14:textId="77777777" w:rsidR="00AB7CA0" w:rsidRPr="00AB7CA0" w:rsidRDefault="00AB7CA0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AB7CA0">
              <w:rPr>
                <w:rFonts w:cs="Tahoma"/>
                <w:color w:val="000000"/>
                <w:shd w:val="clear" w:color="auto" w:fill="FFFFFF"/>
              </w:rPr>
              <w:t>Retrospective insertion of 1 window and 1 bi-folding door. Alteration of window.</w:t>
            </w:r>
          </w:p>
          <w:p w14:paraId="2427D12C" w14:textId="77777777" w:rsidR="00AB7CA0" w:rsidRPr="00AB7CA0" w:rsidRDefault="00AB7CA0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AB7CA0">
              <w:rPr>
                <w:rFonts w:cs="Tahoma"/>
                <w:color w:val="000000"/>
                <w:shd w:val="clear" w:color="auto" w:fill="FFFFFF"/>
              </w:rPr>
              <w:t>Creation of rear steps and associated patio.</w:t>
            </w:r>
          </w:p>
          <w:p w14:paraId="290B27AF" w14:textId="77777777" w:rsidR="00AB7CA0" w:rsidRPr="00190F3A" w:rsidRDefault="00AB7CA0" w:rsidP="00190F3A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D7A7" w14:textId="77777777" w:rsidR="00565B50" w:rsidRDefault="0032061B">
            <w:pPr>
              <w:spacing w:line="240" w:lineRule="auto"/>
            </w:pPr>
            <w:r>
              <w:t>Granted subject to conditions</w:t>
            </w:r>
          </w:p>
          <w:p w14:paraId="2BFE2F94" w14:textId="76F4CEBA" w:rsidR="0032061B" w:rsidRDefault="0032061B">
            <w:pPr>
              <w:spacing w:line="240" w:lineRule="auto"/>
            </w:pPr>
            <w:r>
              <w:t>24</w:t>
            </w:r>
            <w:r w:rsidRPr="0032061B">
              <w:rPr>
                <w:vertAlign w:val="superscript"/>
              </w:rPr>
              <w:t>th</w:t>
            </w:r>
            <w:r>
              <w:t xml:space="preserve"> October 2025</w:t>
            </w:r>
          </w:p>
        </w:tc>
      </w:tr>
      <w:tr w:rsidR="003874AA" w14:paraId="169EABC9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2020" w14:textId="658AC909" w:rsidR="003874AA" w:rsidRDefault="003874AA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23/09/2</w:t>
            </w:r>
            <w:r w:rsidR="00BB1B15">
              <w:rPr>
                <w:rFonts w:cs="Tahoma"/>
                <w:color w:val="000000"/>
                <w:shd w:val="clear" w:color="auto" w:fill="FFFFFF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2EE9" w14:textId="0B9C1530" w:rsidR="003874AA" w:rsidRPr="00AB7CA0" w:rsidRDefault="003874AA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X/25/0523/CND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B12F" w14:textId="77777777" w:rsidR="003874AA" w:rsidRDefault="003874AA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Hixham Hall</w:t>
            </w:r>
          </w:p>
          <w:p w14:paraId="2C407ED5" w14:textId="76357B5B" w:rsidR="003874AA" w:rsidRPr="00AB7CA0" w:rsidRDefault="003874AA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Hixham Road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1AC9" w14:textId="77777777" w:rsidR="003874AA" w:rsidRPr="003874AA" w:rsidRDefault="003874AA" w:rsidP="003874AA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3874AA">
              <w:rPr>
                <w:rFonts w:cs="Tahoma"/>
                <w:color w:val="000000"/>
                <w:shd w:val="clear" w:color="auto" w:fill="FFFFFF"/>
              </w:rPr>
              <w:t>Application for approval of details reserved by condition 5 (protected</w:t>
            </w:r>
          </w:p>
          <w:p w14:paraId="414E7138" w14:textId="50DA4F22" w:rsidR="003874AA" w:rsidRPr="00AB7CA0" w:rsidRDefault="003874AA" w:rsidP="003874AA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3874AA">
              <w:rPr>
                <w:rFonts w:cs="Tahoma"/>
                <w:color w:val="000000"/>
                <w:shd w:val="clear" w:color="auto" w:fill="FFFFFF"/>
              </w:rPr>
              <w:t>species) pursuant to planning approval 3/22/0663/FUL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A937" w14:textId="77777777" w:rsidR="003874AA" w:rsidRDefault="00034B8B">
            <w:pPr>
              <w:spacing w:line="240" w:lineRule="auto"/>
            </w:pPr>
            <w:r>
              <w:t>Discharged in Full</w:t>
            </w:r>
          </w:p>
          <w:p w14:paraId="795A41E3" w14:textId="29B8047F" w:rsidR="00034B8B" w:rsidRDefault="00034B8B">
            <w:pPr>
              <w:spacing w:line="240" w:lineRule="auto"/>
            </w:pPr>
            <w:r>
              <w:t>28</w:t>
            </w:r>
            <w:r w:rsidRPr="00034B8B">
              <w:rPr>
                <w:vertAlign w:val="superscript"/>
              </w:rPr>
              <w:t>th</w:t>
            </w:r>
            <w:r>
              <w:t xml:space="preserve"> October 2025</w:t>
            </w:r>
          </w:p>
        </w:tc>
      </w:tr>
      <w:tr w:rsidR="00ED553F" w14:paraId="2B849285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55B" w14:textId="525D8E80" w:rsidR="00ED553F" w:rsidRDefault="00BB1B15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20/10/25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0355" w14:textId="2D5CF484" w:rsidR="00ED553F" w:rsidRDefault="00444973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3/25/1606/HH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2AF" w14:textId="77777777" w:rsidR="00ED553F" w:rsidRDefault="00444973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Hixham Cottage</w:t>
            </w:r>
          </w:p>
          <w:p w14:paraId="77A0B475" w14:textId="573F66EE" w:rsidR="00444973" w:rsidRDefault="00444973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lastRenderedPageBreak/>
              <w:t>Hixham Road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F1E0" w14:textId="43D50A6E" w:rsidR="00ED553F" w:rsidRPr="003874AA" w:rsidRDefault="00476F5E" w:rsidP="003874AA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476F5E">
              <w:rPr>
                <w:rFonts w:cs="Tahoma"/>
                <w:color w:val="000000"/>
                <w:shd w:val="clear" w:color="auto" w:fill="FFFFFF"/>
              </w:rPr>
              <w:lastRenderedPageBreak/>
              <w:t>Conversion of outbuilding to home office/games room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37D5" w14:textId="77777777" w:rsidR="00ED553F" w:rsidRDefault="00DA1363">
            <w:pPr>
              <w:spacing w:line="240" w:lineRule="auto"/>
            </w:pPr>
            <w:r>
              <w:t>Awaiting</w:t>
            </w:r>
          </w:p>
          <w:p w14:paraId="5C470480" w14:textId="40027F8D" w:rsidR="00DA1363" w:rsidRDefault="00DA1363">
            <w:pPr>
              <w:spacing w:line="240" w:lineRule="auto"/>
            </w:pPr>
            <w:r>
              <w:t>Decision</w:t>
            </w:r>
          </w:p>
        </w:tc>
      </w:tr>
      <w:tr w:rsidR="001B0E91" w14:paraId="3AA62462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B198" w14:textId="07DD30EA" w:rsidR="001B0E91" w:rsidRDefault="00E9057B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22/10/25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F373" w14:textId="06384076" w:rsidR="001B0E91" w:rsidRDefault="00E9057B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3/25/1526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7DCF" w14:textId="03ADB117" w:rsidR="001B0E91" w:rsidRDefault="00E9057B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Duck Street Cottage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3BE" w14:textId="77777777" w:rsidR="00B351F5" w:rsidRPr="00B351F5" w:rsidRDefault="00B351F5" w:rsidP="00B351F5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351F5">
              <w:rPr>
                <w:rFonts w:cs="Tahoma"/>
                <w:color w:val="000000"/>
                <w:shd w:val="clear" w:color="auto" w:fill="FFFFFF"/>
              </w:rPr>
              <w:t>Erection of 1no. self build and custom / carbon neutral eco residential</w:t>
            </w:r>
          </w:p>
          <w:p w14:paraId="3BDF8301" w14:textId="77777777" w:rsidR="00B351F5" w:rsidRPr="00B351F5" w:rsidRDefault="00B351F5" w:rsidP="00B351F5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351F5">
              <w:rPr>
                <w:rFonts w:cs="Tahoma"/>
                <w:color w:val="000000"/>
                <w:shd w:val="clear" w:color="auto" w:fill="FFFFFF"/>
              </w:rPr>
              <w:t>dwelling including ASHP and solar PV roof tiles, ground source heat</w:t>
            </w:r>
          </w:p>
          <w:p w14:paraId="383751C8" w14:textId="08B1952F" w:rsidR="001B0E91" w:rsidRPr="00476F5E" w:rsidRDefault="00B351F5" w:rsidP="00B351F5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351F5">
              <w:rPr>
                <w:rFonts w:cs="Tahoma"/>
                <w:color w:val="000000"/>
                <w:shd w:val="clear" w:color="auto" w:fill="FFFFFF"/>
              </w:rPr>
              <w:t>pumps, battery storage and EV car provision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2891" w14:textId="0A09ED86" w:rsidR="001B0E91" w:rsidRDefault="00A6725D">
            <w:pPr>
              <w:spacing w:line="240" w:lineRule="auto"/>
            </w:pPr>
            <w:r>
              <w:t>Awaiting Decision</w:t>
            </w:r>
          </w:p>
        </w:tc>
      </w:tr>
      <w:tr w:rsidR="004E7E7B" w14:paraId="75FE6B88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3C87" w14:textId="3D01CEDB" w:rsidR="004E7E7B" w:rsidRDefault="005E04A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5</w:t>
            </w:r>
            <w:r w:rsidRPr="005E04AF">
              <w:rPr>
                <w:rFonts w:cs="Tahoma"/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November 2025</w:t>
            </w:r>
          </w:p>
          <w:p w14:paraId="74176087" w14:textId="77777777" w:rsidR="004E7E7B" w:rsidRDefault="004E7E7B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</w:p>
          <w:p w14:paraId="41F4E9F6" w14:textId="77777777" w:rsidR="004E7E7B" w:rsidRDefault="004E7E7B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61D3" w14:textId="4AABAB73" w:rsidR="004E7E7B" w:rsidRDefault="00B83D9F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3/25/1660/LBC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1640" w14:textId="77777777" w:rsidR="004E7E7B" w:rsidRDefault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1 &amp; 2 The Old Brewery</w:t>
            </w:r>
          </w:p>
          <w:p w14:paraId="4E75C53A" w14:textId="105FFC01" w:rsidR="00B83D9F" w:rsidRDefault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Violets Lane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73F4" w14:textId="77777777" w:rsidR="00B83D9F" w:rsidRPr="00B83D9F" w:rsidRDefault="00B83D9F" w:rsidP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83D9F">
              <w:rPr>
                <w:rFonts w:cs="Tahoma"/>
                <w:color w:val="000000"/>
                <w:shd w:val="clear" w:color="auto" w:fill="FFFFFF"/>
              </w:rPr>
              <w:t>Replacement of existing timber single glazed windows &amp; rear garden</w:t>
            </w:r>
          </w:p>
          <w:p w14:paraId="2C333826" w14:textId="77777777" w:rsidR="00B83D9F" w:rsidRPr="00B83D9F" w:rsidRDefault="00B83D9F" w:rsidP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83D9F">
              <w:rPr>
                <w:rFonts w:cs="Tahoma"/>
                <w:color w:val="000000"/>
                <w:shd w:val="clear" w:color="auto" w:fill="FFFFFF"/>
              </w:rPr>
              <w:t>double doors with double glazed UPVC units, replacement of existing front</w:t>
            </w:r>
          </w:p>
          <w:p w14:paraId="43FDE1D8" w14:textId="77777777" w:rsidR="00B83D9F" w:rsidRPr="00B83D9F" w:rsidRDefault="00B83D9F" w:rsidP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83D9F">
              <w:rPr>
                <w:rFonts w:cs="Tahoma"/>
                <w:color w:val="000000"/>
                <w:shd w:val="clear" w:color="auto" w:fill="FFFFFF"/>
              </w:rPr>
              <w:t>entrance doors with timber units, addition of new external wall insulation</w:t>
            </w:r>
          </w:p>
          <w:p w14:paraId="7DCE05B7" w14:textId="77777777" w:rsidR="00B83D9F" w:rsidRPr="00B83D9F" w:rsidRDefault="00B83D9F" w:rsidP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83D9F">
              <w:rPr>
                <w:rFonts w:cs="Tahoma"/>
                <w:color w:val="000000"/>
                <w:shd w:val="clear" w:color="auto" w:fill="FFFFFF"/>
              </w:rPr>
              <w:t>system, replacement of existing fascias, soffits with white UPVC items,</w:t>
            </w:r>
          </w:p>
          <w:p w14:paraId="63BE2D0C" w14:textId="77777777" w:rsidR="00B83D9F" w:rsidRPr="00B83D9F" w:rsidRDefault="00B83D9F" w:rsidP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83D9F">
              <w:rPr>
                <w:rFonts w:cs="Tahoma"/>
                <w:color w:val="000000"/>
                <w:shd w:val="clear" w:color="auto" w:fill="FFFFFF"/>
              </w:rPr>
              <w:t>replacement of existing UPVC rainwater goods with like for like items and</w:t>
            </w:r>
          </w:p>
          <w:p w14:paraId="171C195D" w14:textId="11D31109" w:rsidR="004E7E7B" w:rsidRPr="00B351F5" w:rsidRDefault="00B83D9F" w:rsidP="00B83D9F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B83D9F">
              <w:rPr>
                <w:rFonts w:cs="Tahoma"/>
                <w:color w:val="000000"/>
                <w:shd w:val="clear" w:color="auto" w:fill="FFFFFF"/>
              </w:rPr>
              <w:t>air source heat pump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CFB7" w14:textId="23E8ADC7" w:rsidR="004E7E7B" w:rsidRDefault="00B83D9F">
            <w:pPr>
              <w:spacing w:line="240" w:lineRule="auto"/>
            </w:pPr>
            <w:r>
              <w:t xml:space="preserve">Comments by </w:t>
            </w:r>
            <w:r w:rsidR="000F0729">
              <w:t>26</w:t>
            </w:r>
            <w:r w:rsidR="000F0729" w:rsidRPr="000F0729">
              <w:rPr>
                <w:vertAlign w:val="superscript"/>
              </w:rPr>
              <w:t>th</w:t>
            </w:r>
            <w:r w:rsidR="000F0729">
              <w:t xml:space="preserve"> November 2025</w:t>
            </w:r>
          </w:p>
        </w:tc>
      </w:tr>
      <w:tr w:rsidR="00360D8B" w14:paraId="0106419E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48BF" w14:textId="14A84DBF" w:rsidR="00360D8B" w:rsidRDefault="00360D8B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7</w:t>
            </w:r>
            <w:r w:rsidRPr="00360D8B">
              <w:rPr>
                <w:rFonts w:cs="Tahoma"/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November 2025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9FF3" w14:textId="602DB126" w:rsidR="00360D8B" w:rsidRDefault="00421B36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3/25/1689/</w:t>
            </w:r>
            <w:r w:rsidR="008C7DBC">
              <w:rPr>
                <w:rFonts w:cs="Tahoma"/>
                <w:color w:val="000000"/>
                <w:shd w:val="clear" w:color="auto" w:fill="FFFFFF"/>
              </w:rPr>
              <w:t>LBC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52A2" w14:textId="77777777" w:rsidR="00360D8B" w:rsidRDefault="008C7DB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Hixham House</w:t>
            </w:r>
          </w:p>
          <w:p w14:paraId="6DB621F0" w14:textId="0981B1F5" w:rsidR="008C7DBC" w:rsidRDefault="008C7DB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Hixham Road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8C7E" w14:textId="77777777" w:rsidR="008C7DBC" w:rsidRPr="008C7DBC" w:rsidRDefault="008C7DBC" w:rsidP="008C7DB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8C7DBC">
              <w:rPr>
                <w:rFonts w:cs="Tahoma"/>
                <w:color w:val="000000"/>
                <w:shd w:val="clear" w:color="auto" w:fill="FFFFFF"/>
              </w:rPr>
              <w:t>Removal and insertion of ground floor stud walls, relocation of radiators,</w:t>
            </w:r>
          </w:p>
          <w:p w14:paraId="7F40ED58" w14:textId="14F488A1" w:rsidR="00360D8B" w:rsidRPr="00B351F5" w:rsidRDefault="008C7DBC" w:rsidP="008C7DB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8C7DBC">
              <w:rPr>
                <w:rFonts w:cs="Tahoma"/>
                <w:color w:val="000000"/>
                <w:shd w:val="clear" w:color="auto" w:fill="FFFFFF"/>
              </w:rPr>
              <w:t>insertion of glass between studs, creation of first floor cloak room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3E3A" w14:textId="4CAF937B" w:rsidR="00360D8B" w:rsidRDefault="008C7DBC">
            <w:pPr>
              <w:spacing w:line="240" w:lineRule="auto"/>
            </w:pPr>
            <w:r>
              <w:t>Comments by 28</w:t>
            </w:r>
            <w:r w:rsidRPr="008C7DBC">
              <w:rPr>
                <w:vertAlign w:val="superscript"/>
              </w:rPr>
              <w:t>th</w:t>
            </w:r>
            <w:r>
              <w:t xml:space="preserve"> November 2025</w:t>
            </w:r>
          </w:p>
        </w:tc>
      </w:tr>
      <w:tr w:rsidR="00CE27F5" w14:paraId="2E65179D" w14:textId="77777777" w:rsidTr="00CB247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6C31" w14:textId="15550E81" w:rsidR="00CE27F5" w:rsidRDefault="00CE27F5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21</w:t>
            </w:r>
            <w:r w:rsidRPr="00CE27F5">
              <w:rPr>
                <w:rFonts w:cs="Tahoma"/>
                <w:color w:val="000000"/>
                <w:shd w:val="clear" w:color="auto" w:fill="FFFFFF"/>
                <w:vertAlign w:val="superscript"/>
              </w:rPr>
              <w:t>st</w:t>
            </w:r>
            <w:r>
              <w:rPr>
                <w:rFonts w:cs="Tahoma"/>
                <w:color w:val="000000"/>
                <w:shd w:val="clear" w:color="auto" w:fill="FFFFFF"/>
              </w:rPr>
              <w:t xml:space="preserve"> November 2025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E7F" w14:textId="1410ABFB" w:rsidR="00CE27F5" w:rsidRDefault="00CE27F5" w:rsidP="00AB7CA0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3/25/1758</w:t>
            </w:r>
            <w:r w:rsidR="00AB47D1">
              <w:rPr>
                <w:rFonts w:cs="Tahoma"/>
                <w:color w:val="000000"/>
                <w:shd w:val="clear" w:color="auto" w:fill="FFFFFF"/>
              </w:rPr>
              <w:t>/HH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3C0F" w14:textId="77777777" w:rsidR="00CE27F5" w:rsidRDefault="00AB47D1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Barleys</w:t>
            </w:r>
          </w:p>
          <w:p w14:paraId="345AC127" w14:textId="3567A782" w:rsidR="00AB47D1" w:rsidRDefault="00AB47D1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The Street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80B" w14:textId="18506FC0" w:rsidR="00CE27F5" w:rsidRPr="008C7DBC" w:rsidRDefault="00AB47D1" w:rsidP="008C7DBC">
            <w:pPr>
              <w:spacing w:line="240" w:lineRule="auto"/>
              <w:rPr>
                <w:rFonts w:cs="Tahoma"/>
                <w:color w:val="000000"/>
                <w:shd w:val="clear" w:color="auto" w:fill="FFFFFF"/>
              </w:rPr>
            </w:pPr>
            <w:r w:rsidRPr="00AB47D1">
              <w:rPr>
                <w:rFonts w:cs="Tahoma"/>
                <w:color w:val="000000"/>
                <w:shd w:val="clear" w:color="auto" w:fill="FFFFFF"/>
              </w:rPr>
              <w:t>Demolition of existing garage and replacement of a new garage.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D6D" w14:textId="462BB131" w:rsidR="00CE27F5" w:rsidRDefault="00AB47D1">
            <w:pPr>
              <w:spacing w:line="240" w:lineRule="auto"/>
            </w:pPr>
            <w:r>
              <w:t xml:space="preserve">Comments by </w:t>
            </w:r>
            <w:r w:rsidR="003E1A12">
              <w:t>12</w:t>
            </w:r>
            <w:r w:rsidR="003E1A12" w:rsidRPr="003E1A12">
              <w:rPr>
                <w:vertAlign w:val="superscript"/>
              </w:rPr>
              <w:t>th</w:t>
            </w:r>
            <w:r w:rsidR="003E1A12">
              <w:t xml:space="preserve"> December 2025</w:t>
            </w:r>
          </w:p>
        </w:tc>
      </w:tr>
    </w:tbl>
    <w:p w14:paraId="0B400EE3" w14:textId="77777777" w:rsidR="007B79F3" w:rsidRDefault="007B79F3"/>
    <w:sectPr w:rsidR="007B79F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68A56" w14:textId="77777777" w:rsidR="009B511E" w:rsidRDefault="009B511E" w:rsidP="00AE3878">
      <w:pPr>
        <w:spacing w:after="0" w:line="240" w:lineRule="auto"/>
      </w:pPr>
      <w:r>
        <w:separator/>
      </w:r>
    </w:p>
  </w:endnote>
  <w:endnote w:type="continuationSeparator" w:id="0">
    <w:p w14:paraId="4FAA7683" w14:textId="77777777" w:rsidR="009B511E" w:rsidRDefault="009B511E" w:rsidP="00AE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732017"/>
      <w:docPartObj>
        <w:docPartGallery w:val="Page Numbers (Bottom of Page)"/>
        <w:docPartUnique/>
      </w:docPartObj>
    </w:sdtPr>
    <w:sdtContent>
      <w:p w14:paraId="36608176" w14:textId="2B3B5BE8" w:rsidR="00AE3878" w:rsidRDefault="00AE3878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BD2FF" w14:textId="77777777" w:rsidR="00AE3878" w:rsidRDefault="00AE3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99178" w14:textId="77777777" w:rsidR="009B511E" w:rsidRDefault="009B511E" w:rsidP="00AE3878">
      <w:pPr>
        <w:spacing w:after="0" w:line="240" w:lineRule="auto"/>
      </w:pPr>
      <w:r>
        <w:separator/>
      </w:r>
    </w:p>
  </w:footnote>
  <w:footnote w:type="continuationSeparator" w:id="0">
    <w:p w14:paraId="62773D0D" w14:textId="77777777" w:rsidR="009B511E" w:rsidRDefault="009B511E" w:rsidP="00AE3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BAA"/>
    <w:multiLevelType w:val="hybridMultilevel"/>
    <w:tmpl w:val="8834DB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21EE"/>
    <w:multiLevelType w:val="hybridMultilevel"/>
    <w:tmpl w:val="C756D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243BB"/>
    <w:multiLevelType w:val="hybridMultilevel"/>
    <w:tmpl w:val="3D3A63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B1592F"/>
    <w:multiLevelType w:val="hybridMultilevel"/>
    <w:tmpl w:val="A7EA25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029F4"/>
    <w:multiLevelType w:val="hybridMultilevel"/>
    <w:tmpl w:val="FF3C4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25B83"/>
    <w:multiLevelType w:val="hybridMultilevel"/>
    <w:tmpl w:val="FFF87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979EC"/>
    <w:multiLevelType w:val="hybridMultilevel"/>
    <w:tmpl w:val="5422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0424A"/>
    <w:multiLevelType w:val="hybridMultilevel"/>
    <w:tmpl w:val="E9144C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513DC"/>
    <w:multiLevelType w:val="multilevel"/>
    <w:tmpl w:val="2390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500F7D"/>
    <w:multiLevelType w:val="hybridMultilevel"/>
    <w:tmpl w:val="D1F890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A7500"/>
    <w:multiLevelType w:val="hybridMultilevel"/>
    <w:tmpl w:val="AB7087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2879A6"/>
    <w:multiLevelType w:val="hybridMultilevel"/>
    <w:tmpl w:val="2D684C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3D3565"/>
    <w:multiLevelType w:val="hybridMultilevel"/>
    <w:tmpl w:val="5540C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04023"/>
    <w:multiLevelType w:val="hybridMultilevel"/>
    <w:tmpl w:val="81028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4C30DB"/>
    <w:multiLevelType w:val="hybridMultilevel"/>
    <w:tmpl w:val="E864E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A0EB5"/>
    <w:multiLevelType w:val="hybridMultilevel"/>
    <w:tmpl w:val="3FBC90F2"/>
    <w:lvl w:ilvl="0" w:tplc="3EBAD552">
      <w:start w:val="1"/>
      <w:numFmt w:val="lowerLetter"/>
      <w:lvlText w:val="%1)"/>
      <w:lvlJc w:val="left"/>
      <w:pPr>
        <w:ind w:left="6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4" w:hanging="360"/>
      </w:pPr>
    </w:lvl>
    <w:lvl w:ilvl="2" w:tplc="0809001B" w:tentative="1">
      <w:start w:val="1"/>
      <w:numFmt w:val="lowerRoman"/>
      <w:lvlText w:val="%3."/>
      <w:lvlJc w:val="right"/>
      <w:pPr>
        <w:ind w:left="2064" w:hanging="180"/>
      </w:pPr>
    </w:lvl>
    <w:lvl w:ilvl="3" w:tplc="0809000F" w:tentative="1">
      <w:start w:val="1"/>
      <w:numFmt w:val="decimal"/>
      <w:lvlText w:val="%4."/>
      <w:lvlJc w:val="left"/>
      <w:pPr>
        <w:ind w:left="2784" w:hanging="360"/>
      </w:pPr>
    </w:lvl>
    <w:lvl w:ilvl="4" w:tplc="08090019" w:tentative="1">
      <w:start w:val="1"/>
      <w:numFmt w:val="lowerLetter"/>
      <w:lvlText w:val="%5."/>
      <w:lvlJc w:val="left"/>
      <w:pPr>
        <w:ind w:left="3504" w:hanging="360"/>
      </w:pPr>
    </w:lvl>
    <w:lvl w:ilvl="5" w:tplc="0809001B" w:tentative="1">
      <w:start w:val="1"/>
      <w:numFmt w:val="lowerRoman"/>
      <w:lvlText w:val="%6."/>
      <w:lvlJc w:val="right"/>
      <w:pPr>
        <w:ind w:left="4224" w:hanging="180"/>
      </w:pPr>
    </w:lvl>
    <w:lvl w:ilvl="6" w:tplc="0809000F" w:tentative="1">
      <w:start w:val="1"/>
      <w:numFmt w:val="decimal"/>
      <w:lvlText w:val="%7."/>
      <w:lvlJc w:val="left"/>
      <w:pPr>
        <w:ind w:left="4944" w:hanging="360"/>
      </w:pPr>
    </w:lvl>
    <w:lvl w:ilvl="7" w:tplc="08090019" w:tentative="1">
      <w:start w:val="1"/>
      <w:numFmt w:val="lowerLetter"/>
      <w:lvlText w:val="%8."/>
      <w:lvlJc w:val="left"/>
      <w:pPr>
        <w:ind w:left="5664" w:hanging="360"/>
      </w:pPr>
    </w:lvl>
    <w:lvl w:ilvl="8" w:tplc="0809001B" w:tentative="1">
      <w:start w:val="1"/>
      <w:numFmt w:val="lowerRoman"/>
      <w:lvlText w:val="%9."/>
      <w:lvlJc w:val="right"/>
      <w:pPr>
        <w:ind w:left="6384" w:hanging="180"/>
      </w:pPr>
    </w:lvl>
  </w:abstractNum>
  <w:num w:numId="1" w16cid:durableId="1311328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4765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283494">
    <w:abstractNumId w:val="11"/>
  </w:num>
  <w:num w:numId="4" w16cid:durableId="1069422184">
    <w:abstractNumId w:val="2"/>
  </w:num>
  <w:num w:numId="5" w16cid:durableId="11675548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8494223">
    <w:abstractNumId w:val="8"/>
  </w:num>
  <w:num w:numId="7" w16cid:durableId="669987667">
    <w:abstractNumId w:val="7"/>
  </w:num>
  <w:num w:numId="8" w16cid:durableId="1469476180">
    <w:abstractNumId w:val="12"/>
  </w:num>
  <w:num w:numId="9" w16cid:durableId="1535728535">
    <w:abstractNumId w:val="10"/>
  </w:num>
  <w:num w:numId="10" w16cid:durableId="1562860157">
    <w:abstractNumId w:val="4"/>
  </w:num>
  <w:num w:numId="11" w16cid:durableId="1968506912">
    <w:abstractNumId w:val="6"/>
  </w:num>
  <w:num w:numId="12" w16cid:durableId="2101218258">
    <w:abstractNumId w:val="1"/>
  </w:num>
  <w:num w:numId="13" w16cid:durableId="153031576">
    <w:abstractNumId w:val="13"/>
  </w:num>
  <w:num w:numId="14" w16cid:durableId="1639725277">
    <w:abstractNumId w:val="5"/>
  </w:num>
  <w:num w:numId="15" w16cid:durableId="480661174">
    <w:abstractNumId w:val="3"/>
  </w:num>
  <w:num w:numId="16" w16cid:durableId="2143115381">
    <w:abstractNumId w:val="0"/>
  </w:num>
  <w:num w:numId="17" w16cid:durableId="13343373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CE"/>
    <w:rsid w:val="000214A3"/>
    <w:rsid w:val="00034B8B"/>
    <w:rsid w:val="00060958"/>
    <w:rsid w:val="00066665"/>
    <w:rsid w:val="00074EFF"/>
    <w:rsid w:val="000762BC"/>
    <w:rsid w:val="000A1246"/>
    <w:rsid w:val="000B2203"/>
    <w:rsid w:val="000B4A41"/>
    <w:rsid w:val="000B746D"/>
    <w:rsid w:val="000C5834"/>
    <w:rsid w:val="000E2C14"/>
    <w:rsid w:val="000F01E8"/>
    <w:rsid w:val="000F0729"/>
    <w:rsid w:val="000F11B5"/>
    <w:rsid w:val="00110383"/>
    <w:rsid w:val="00134B9F"/>
    <w:rsid w:val="00156FDB"/>
    <w:rsid w:val="001647BC"/>
    <w:rsid w:val="0019023A"/>
    <w:rsid w:val="00190F3A"/>
    <w:rsid w:val="00196BA3"/>
    <w:rsid w:val="00197077"/>
    <w:rsid w:val="001B0E91"/>
    <w:rsid w:val="001C0C5A"/>
    <w:rsid w:val="001E4872"/>
    <w:rsid w:val="001E5091"/>
    <w:rsid w:val="001E7EF2"/>
    <w:rsid w:val="001F6730"/>
    <w:rsid w:val="00207170"/>
    <w:rsid w:val="00271520"/>
    <w:rsid w:val="002A640B"/>
    <w:rsid w:val="002B0337"/>
    <w:rsid w:val="002B5D31"/>
    <w:rsid w:val="002C4376"/>
    <w:rsid w:val="002D3748"/>
    <w:rsid w:val="002E1225"/>
    <w:rsid w:val="00307793"/>
    <w:rsid w:val="00315B80"/>
    <w:rsid w:val="0032061B"/>
    <w:rsid w:val="003322AA"/>
    <w:rsid w:val="00337666"/>
    <w:rsid w:val="00337CFC"/>
    <w:rsid w:val="00341B86"/>
    <w:rsid w:val="003460C4"/>
    <w:rsid w:val="00360D8B"/>
    <w:rsid w:val="0036499D"/>
    <w:rsid w:val="00364BF5"/>
    <w:rsid w:val="00371DB0"/>
    <w:rsid w:val="003874AA"/>
    <w:rsid w:val="003919D7"/>
    <w:rsid w:val="00392565"/>
    <w:rsid w:val="00394A6E"/>
    <w:rsid w:val="003A11FC"/>
    <w:rsid w:val="003A7924"/>
    <w:rsid w:val="003B31D2"/>
    <w:rsid w:val="003B489A"/>
    <w:rsid w:val="003D01F0"/>
    <w:rsid w:val="003E1A12"/>
    <w:rsid w:val="003F13DE"/>
    <w:rsid w:val="00400288"/>
    <w:rsid w:val="004072CE"/>
    <w:rsid w:val="00421B36"/>
    <w:rsid w:val="0042626B"/>
    <w:rsid w:val="00444973"/>
    <w:rsid w:val="0044558E"/>
    <w:rsid w:val="00451323"/>
    <w:rsid w:val="00456F70"/>
    <w:rsid w:val="004763EA"/>
    <w:rsid w:val="00476B5A"/>
    <w:rsid w:val="00476F5E"/>
    <w:rsid w:val="00485338"/>
    <w:rsid w:val="00485636"/>
    <w:rsid w:val="004A2B79"/>
    <w:rsid w:val="004B2804"/>
    <w:rsid w:val="004B5582"/>
    <w:rsid w:val="004D6247"/>
    <w:rsid w:val="004E7E7B"/>
    <w:rsid w:val="0050222D"/>
    <w:rsid w:val="00511FC8"/>
    <w:rsid w:val="00532327"/>
    <w:rsid w:val="00533954"/>
    <w:rsid w:val="00557642"/>
    <w:rsid w:val="00565B50"/>
    <w:rsid w:val="00566221"/>
    <w:rsid w:val="00573F6F"/>
    <w:rsid w:val="005929EF"/>
    <w:rsid w:val="00594788"/>
    <w:rsid w:val="005B6D34"/>
    <w:rsid w:val="005D3E0E"/>
    <w:rsid w:val="005E04AF"/>
    <w:rsid w:val="00617B7F"/>
    <w:rsid w:val="0062304E"/>
    <w:rsid w:val="0062662C"/>
    <w:rsid w:val="00633F13"/>
    <w:rsid w:val="00637ECD"/>
    <w:rsid w:val="00661006"/>
    <w:rsid w:val="006771C3"/>
    <w:rsid w:val="00685AB4"/>
    <w:rsid w:val="0069464D"/>
    <w:rsid w:val="006B06FC"/>
    <w:rsid w:val="006B734E"/>
    <w:rsid w:val="006B7561"/>
    <w:rsid w:val="006C4666"/>
    <w:rsid w:val="006C5825"/>
    <w:rsid w:val="007162C2"/>
    <w:rsid w:val="00720A41"/>
    <w:rsid w:val="00755EFF"/>
    <w:rsid w:val="00767C35"/>
    <w:rsid w:val="007750AC"/>
    <w:rsid w:val="007843D7"/>
    <w:rsid w:val="007A13D2"/>
    <w:rsid w:val="007A5A56"/>
    <w:rsid w:val="007B0A10"/>
    <w:rsid w:val="007B4130"/>
    <w:rsid w:val="007B79F3"/>
    <w:rsid w:val="007D4C11"/>
    <w:rsid w:val="007E439D"/>
    <w:rsid w:val="008060FE"/>
    <w:rsid w:val="00822ED9"/>
    <w:rsid w:val="008427F3"/>
    <w:rsid w:val="00846093"/>
    <w:rsid w:val="00864935"/>
    <w:rsid w:val="00870937"/>
    <w:rsid w:val="00877040"/>
    <w:rsid w:val="00880645"/>
    <w:rsid w:val="008903F6"/>
    <w:rsid w:val="008A36D7"/>
    <w:rsid w:val="008A7129"/>
    <w:rsid w:val="008B6A1D"/>
    <w:rsid w:val="008C2734"/>
    <w:rsid w:val="008C2917"/>
    <w:rsid w:val="008C7DBC"/>
    <w:rsid w:val="008E059B"/>
    <w:rsid w:val="00900A22"/>
    <w:rsid w:val="00906D92"/>
    <w:rsid w:val="00913C7C"/>
    <w:rsid w:val="00915DCA"/>
    <w:rsid w:val="00924D6B"/>
    <w:rsid w:val="0093755B"/>
    <w:rsid w:val="00942E18"/>
    <w:rsid w:val="00950B1D"/>
    <w:rsid w:val="009A476E"/>
    <w:rsid w:val="009B0B2C"/>
    <w:rsid w:val="009B511E"/>
    <w:rsid w:val="009C1E43"/>
    <w:rsid w:val="00A031EC"/>
    <w:rsid w:val="00A07F61"/>
    <w:rsid w:val="00A10DD1"/>
    <w:rsid w:val="00A514E6"/>
    <w:rsid w:val="00A564E4"/>
    <w:rsid w:val="00A6725D"/>
    <w:rsid w:val="00A6771A"/>
    <w:rsid w:val="00A90192"/>
    <w:rsid w:val="00AB47D1"/>
    <w:rsid w:val="00AB7CA0"/>
    <w:rsid w:val="00AD1386"/>
    <w:rsid w:val="00AE3878"/>
    <w:rsid w:val="00AE52F7"/>
    <w:rsid w:val="00AF523F"/>
    <w:rsid w:val="00B32FF9"/>
    <w:rsid w:val="00B351F5"/>
    <w:rsid w:val="00B507A9"/>
    <w:rsid w:val="00B625FC"/>
    <w:rsid w:val="00B70EDB"/>
    <w:rsid w:val="00B83D9F"/>
    <w:rsid w:val="00BB1B15"/>
    <w:rsid w:val="00BB2C99"/>
    <w:rsid w:val="00C073F3"/>
    <w:rsid w:val="00C2007A"/>
    <w:rsid w:val="00C24BF3"/>
    <w:rsid w:val="00C400B1"/>
    <w:rsid w:val="00C436CA"/>
    <w:rsid w:val="00C54318"/>
    <w:rsid w:val="00C63302"/>
    <w:rsid w:val="00C64D4D"/>
    <w:rsid w:val="00C73345"/>
    <w:rsid w:val="00C8652C"/>
    <w:rsid w:val="00CB23F7"/>
    <w:rsid w:val="00CB2473"/>
    <w:rsid w:val="00CB290B"/>
    <w:rsid w:val="00CB4CD7"/>
    <w:rsid w:val="00CE27F5"/>
    <w:rsid w:val="00CF09CB"/>
    <w:rsid w:val="00D0364A"/>
    <w:rsid w:val="00D05EAB"/>
    <w:rsid w:val="00D11C8C"/>
    <w:rsid w:val="00D130BC"/>
    <w:rsid w:val="00D22A06"/>
    <w:rsid w:val="00D24EE2"/>
    <w:rsid w:val="00D35CE3"/>
    <w:rsid w:val="00D5598E"/>
    <w:rsid w:val="00D55C89"/>
    <w:rsid w:val="00D61236"/>
    <w:rsid w:val="00D70F2A"/>
    <w:rsid w:val="00D71AD3"/>
    <w:rsid w:val="00D73387"/>
    <w:rsid w:val="00D76002"/>
    <w:rsid w:val="00D83A40"/>
    <w:rsid w:val="00DA1363"/>
    <w:rsid w:val="00DA3813"/>
    <w:rsid w:val="00DA4FDA"/>
    <w:rsid w:val="00DB46F9"/>
    <w:rsid w:val="00DC109A"/>
    <w:rsid w:val="00DC3EC7"/>
    <w:rsid w:val="00DD5280"/>
    <w:rsid w:val="00DD6E39"/>
    <w:rsid w:val="00E20566"/>
    <w:rsid w:val="00E36DB5"/>
    <w:rsid w:val="00E71010"/>
    <w:rsid w:val="00E7381F"/>
    <w:rsid w:val="00E9057B"/>
    <w:rsid w:val="00ED37DE"/>
    <w:rsid w:val="00ED553F"/>
    <w:rsid w:val="00ED5AEF"/>
    <w:rsid w:val="00EF398C"/>
    <w:rsid w:val="00F078E3"/>
    <w:rsid w:val="00F07CF3"/>
    <w:rsid w:val="00F14467"/>
    <w:rsid w:val="00F218EB"/>
    <w:rsid w:val="00F544DC"/>
    <w:rsid w:val="00F83A07"/>
    <w:rsid w:val="00F873DD"/>
    <w:rsid w:val="00F87A32"/>
    <w:rsid w:val="00F95F56"/>
    <w:rsid w:val="00FB0338"/>
    <w:rsid w:val="00FD2125"/>
    <w:rsid w:val="00FF54B5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F1F0"/>
  <w15:chartTrackingRefBased/>
  <w15:docId w15:val="{F09C04E3-636A-47D8-92B0-2B491702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2C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7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2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72CE"/>
    <w:pPr>
      <w:spacing w:after="0" w:line="240" w:lineRule="auto"/>
    </w:pPr>
    <w:rPr>
      <w:rFonts w:ascii="Aptos" w:eastAsia="Aptos" w:hAnsi="Aptos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4072CE"/>
    <w:pPr>
      <w:spacing w:after="0" w:line="240" w:lineRule="auto"/>
    </w:pPr>
    <w:rPr>
      <w:rFonts w:ascii="Aptos" w:eastAsia="Aptos" w:hAnsi="Aptos" w:cs="Times New Roman"/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072CE"/>
    <w:rPr>
      <w:color w:val="0000FF"/>
      <w:u w:val="single"/>
    </w:rPr>
  </w:style>
  <w:style w:type="character" w:customStyle="1" w:styleId="zw-portion">
    <w:name w:val="zw-portion"/>
    <w:basedOn w:val="DefaultParagraphFont"/>
    <w:rsid w:val="003322AA"/>
  </w:style>
  <w:style w:type="character" w:customStyle="1" w:styleId="eop-readonly">
    <w:name w:val="eop-readonly"/>
    <w:basedOn w:val="DefaultParagraphFont"/>
    <w:rsid w:val="003322AA"/>
  </w:style>
  <w:style w:type="character" w:customStyle="1" w:styleId="zw-space">
    <w:name w:val="zw-space"/>
    <w:basedOn w:val="DefaultParagraphFont"/>
    <w:rsid w:val="003322AA"/>
  </w:style>
  <w:style w:type="paragraph" w:styleId="Header">
    <w:name w:val="header"/>
    <w:basedOn w:val="Normal"/>
    <w:link w:val="HeaderChar"/>
    <w:uiPriority w:val="99"/>
    <w:unhideWhenUsed/>
    <w:rsid w:val="00AE3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878"/>
  </w:style>
  <w:style w:type="paragraph" w:styleId="Footer">
    <w:name w:val="footer"/>
    <w:basedOn w:val="Normal"/>
    <w:link w:val="FooterChar"/>
    <w:uiPriority w:val="99"/>
    <w:unhideWhenUsed/>
    <w:rsid w:val="00AE3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6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urneuxpelham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14442</TotalTime>
  <Pages>4</Pages>
  <Words>971</Words>
  <Characters>5434</Characters>
  <Application>Microsoft Office Word</Application>
  <DocSecurity>0</DocSecurity>
  <Lines>360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Merritt</dc:creator>
  <cp:keywords/>
  <dc:description/>
  <cp:lastModifiedBy>Yvonne Merritt</cp:lastModifiedBy>
  <cp:revision>79</cp:revision>
  <cp:lastPrinted>2025-11-20T11:48:00Z</cp:lastPrinted>
  <dcterms:created xsi:type="dcterms:W3CDTF">2025-10-10T12:22:00Z</dcterms:created>
  <dcterms:modified xsi:type="dcterms:W3CDTF">2025-11-25T10:39:00Z</dcterms:modified>
</cp:coreProperties>
</file>